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2D1B" w14:textId="77777777" w:rsidR="00633852" w:rsidRDefault="00000000" w:rsidP="00633852">
      <w:pPr>
        <w:pStyle w:val="a3"/>
        <w:spacing w:before="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852">
        <w:rPr>
          <w:rFonts w:ascii="Times New Roman" w:hAnsi="Times New Roman" w:cs="Times New Roman"/>
          <w:b/>
          <w:bCs/>
          <w:sz w:val="28"/>
          <w:szCs w:val="28"/>
        </w:rPr>
        <w:t>ПОЛИТИКА</w:t>
      </w:r>
      <w:r w:rsidRPr="00633852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633852">
        <w:rPr>
          <w:rFonts w:ascii="Times New Roman" w:hAnsi="Times New Roman" w:cs="Times New Roman"/>
          <w:b/>
          <w:bCs/>
          <w:sz w:val="28"/>
          <w:szCs w:val="28"/>
        </w:rPr>
        <w:t>КОНФИДЕНЦИАЛЬНОСТИ</w:t>
      </w:r>
    </w:p>
    <w:p w14:paraId="000FB9F6" w14:textId="76F756F7" w:rsidR="005E28B5" w:rsidRPr="00633852" w:rsidRDefault="00000000" w:rsidP="00633852">
      <w:pPr>
        <w:pStyle w:val="a3"/>
        <w:spacing w:before="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852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33852">
        <w:rPr>
          <w:rFonts w:ascii="Times New Roman" w:hAnsi="Times New Roman" w:cs="Times New Roman"/>
          <w:b/>
          <w:bCs/>
          <w:sz w:val="28"/>
          <w:szCs w:val="28"/>
        </w:rPr>
        <w:t>ПЕРСОНАЛЬНЫХ</w:t>
      </w:r>
      <w:r w:rsidRPr="00633852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33852">
        <w:rPr>
          <w:rFonts w:ascii="Times New Roman" w:hAnsi="Times New Roman" w:cs="Times New Roman"/>
          <w:b/>
          <w:bCs/>
          <w:spacing w:val="-2"/>
          <w:sz w:val="28"/>
          <w:szCs w:val="28"/>
        </w:rPr>
        <w:t>ДАННЫХ</w:t>
      </w:r>
    </w:p>
    <w:p w14:paraId="765DC5D7" w14:textId="77777777" w:rsidR="005E28B5" w:rsidRPr="00357279" w:rsidRDefault="00000000" w:rsidP="00357279">
      <w:pPr>
        <w:pStyle w:val="a4"/>
        <w:numPr>
          <w:ilvl w:val="0"/>
          <w:numId w:val="11"/>
        </w:numPr>
        <w:tabs>
          <w:tab w:val="left" w:pos="236"/>
        </w:tabs>
        <w:spacing w:before="181"/>
        <w:ind w:left="236" w:hanging="21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Общие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положения</w:t>
      </w:r>
    </w:p>
    <w:p w14:paraId="54AD6941" w14:textId="35F9AAF7" w:rsidR="005E28B5" w:rsidRPr="00357279" w:rsidRDefault="00000000" w:rsidP="00357279">
      <w:pPr>
        <w:pStyle w:val="a3"/>
        <w:spacing w:before="182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Настоящая Политика конфиденциальности персональных данных (далее – Политика конфиденциальности)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действует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отношении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всей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информации,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которую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сайт</w:t>
      </w:r>
      <w:r w:rsidR="00C12460" w:rsidRPr="0035727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1351822"/>
      <w:r w:rsidR="00C12460" w:rsidRPr="00357279">
        <w:rPr>
          <w:rFonts w:ascii="Times New Roman" w:hAnsi="Times New Roman" w:cs="Times New Roman"/>
          <w:sz w:val="28"/>
          <w:szCs w:val="28"/>
        </w:rPr>
        <w:t>Автономной некоммерческой организации поддержки и развития социальных инициатив личности «Истории добра»</w:t>
      </w:r>
      <w:bookmarkEnd w:id="0"/>
      <w:r w:rsidRPr="00357279">
        <w:rPr>
          <w:rFonts w:ascii="Times New Roman" w:hAnsi="Times New Roman" w:cs="Times New Roman"/>
          <w:sz w:val="28"/>
          <w:szCs w:val="28"/>
        </w:rPr>
        <w:t>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(далее –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Сайт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12460" w:rsidRPr="00357279">
        <w:rPr>
          <w:rFonts w:ascii="Times New Roman" w:hAnsi="Times New Roman" w:cs="Times New Roman"/>
          <w:sz w:val="28"/>
          <w:szCs w:val="28"/>
        </w:rPr>
        <w:t>Организации</w:t>
      </w:r>
      <w:r w:rsidRPr="00357279">
        <w:rPr>
          <w:rFonts w:ascii="Times New Roman" w:hAnsi="Times New Roman" w:cs="Times New Roman"/>
          <w:sz w:val="28"/>
          <w:szCs w:val="28"/>
        </w:rPr>
        <w:t>)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расположенный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доменном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имени</w:t>
      </w:r>
      <w:r w:rsidR="00C12460" w:rsidRPr="00357279">
        <w:rPr>
          <w:rFonts w:ascii="Times New Roman" w:hAnsi="Times New Roman" w:cs="Times New Roman"/>
          <w:sz w:val="28"/>
          <w:szCs w:val="28"/>
        </w:rPr>
        <w:t xml:space="preserve"> истории-</w:t>
      </w:r>
      <w:proofErr w:type="spellStart"/>
      <w:r w:rsidR="00C12460" w:rsidRPr="00357279">
        <w:rPr>
          <w:rFonts w:ascii="Times New Roman" w:hAnsi="Times New Roman" w:cs="Times New Roman"/>
          <w:sz w:val="28"/>
          <w:szCs w:val="28"/>
        </w:rPr>
        <w:t>добра.рф</w:t>
      </w:r>
      <w:proofErr w:type="spellEnd"/>
      <w:r w:rsidRPr="00357279">
        <w:rPr>
          <w:rFonts w:ascii="Times New Roman" w:hAnsi="Times New Roman" w:cs="Times New Roman"/>
          <w:sz w:val="28"/>
          <w:szCs w:val="28"/>
        </w:rPr>
        <w:t xml:space="preserve">, может получить о Пользователе во время использования сайта </w:t>
      </w:r>
      <w:bookmarkStart w:id="1" w:name="_Hlk211351900"/>
      <w:r w:rsidR="00C12460" w:rsidRPr="00357279">
        <w:rPr>
          <w:rFonts w:ascii="Times New Roman" w:hAnsi="Times New Roman" w:cs="Times New Roman"/>
          <w:sz w:val="28"/>
          <w:szCs w:val="28"/>
        </w:rPr>
        <w:t>https://истории-добра.рф/</w:t>
      </w:r>
      <w:bookmarkEnd w:id="1"/>
      <w:r w:rsidRPr="00357279">
        <w:rPr>
          <w:rFonts w:ascii="Times New Roman" w:hAnsi="Times New Roman" w:cs="Times New Roman"/>
          <w:sz w:val="28"/>
          <w:szCs w:val="28"/>
        </w:rPr>
        <w:t>, его программ и его продуктов.</w:t>
      </w:r>
    </w:p>
    <w:p w14:paraId="400B30A4" w14:textId="6B425889" w:rsidR="00B423F3" w:rsidRPr="00357279" w:rsidRDefault="00000000" w:rsidP="00357279">
      <w:pPr>
        <w:pStyle w:val="a4"/>
        <w:numPr>
          <w:ilvl w:val="0"/>
          <w:numId w:val="10"/>
        </w:numPr>
        <w:tabs>
          <w:tab w:val="left" w:pos="236"/>
        </w:tabs>
        <w:ind w:left="236" w:hanging="21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Определение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терминов</w:t>
      </w:r>
      <w:r w:rsidR="00357279">
        <w:rPr>
          <w:rFonts w:ascii="Times New Roman" w:hAnsi="Times New Roman" w:cs="Times New Roman"/>
          <w:sz w:val="28"/>
          <w:szCs w:val="28"/>
        </w:rPr>
        <w:t>.</w:t>
      </w:r>
    </w:p>
    <w:p w14:paraId="20360C18" w14:textId="77777777" w:rsidR="00B423F3" w:rsidRPr="00357279" w:rsidRDefault="00000000" w:rsidP="00357279">
      <w:pPr>
        <w:pStyle w:val="a4"/>
        <w:numPr>
          <w:ilvl w:val="1"/>
          <w:numId w:val="10"/>
        </w:numPr>
        <w:tabs>
          <w:tab w:val="left" w:pos="347"/>
        </w:tabs>
        <w:spacing w:before="0"/>
        <w:ind w:left="347" w:hanging="324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настоящей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Политике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используются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следующие</w:t>
      </w:r>
    </w:p>
    <w:p w14:paraId="2718D7ED" w14:textId="71ECB058" w:rsidR="005E28B5" w:rsidRPr="00357279" w:rsidRDefault="00000000" w:rsidP="00357279">
      <w:pPr>
        <w:tabs>
          <w:tab w:val="left" w:pos="347"/>
        </w:tabs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pacing w:val="-2"/>
          <w:sz w:val="28"/>
          <w:szCs w:val="28"/>
        </w:rPr>
        <w:t>термины:</w:t>
      </w:r>
    </w:p>
    <w:p w14:paraId="7F206347" w14:textId="70D73140" w:rsidR="005E28B5" w:rsidRPr="00357279" w:rsidRDefault="00000000" w:rsidP="00357279">
      <w:pPr>
        <w:pStyle w:val="a4"/>
        <w:numPr>
          <w:ilvl w:val="2"/>
          <w:numId w:val="10"/>
        </w:numPr>
        <w:tabs>
          <w:tab w:val="left" w:pos="566"/>
        </w:tabs>
        <w:spacing w:before="181" w:line="259" w:lineRule="auto"/>
        <w:ind w:right="5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«Администрация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сайта»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(далее –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Администрация)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–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уполномоченные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сотрудники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на управление сайтом </w:t>
      </w:r>
      <w:r w:rsidR="00C12460" w:rsidRPr="00357279">
        <w:rPr>
          <w:rFonts w:ascii="Times New Roman" w:hAnsi="Times New Roman" w:cs="Times New Roman"/>
          <w:sz w:val="28"/>
          <w:szCs w:val="28"/>
        </w:rPr>
        <w:t>Автономной некоммерческой организации поддержки и развития социальных инициатив личности «Истории добра»</w:t>
      </w:r>
      <w:r w:rsidRPr="00357279">
        <w:rPr>
          <w:rFonts w:ascii="Times New Roman" w:hAnsi="Times New Roman" w:cs="Times New Roman"/>
          <w:sz w:val="28"/>
          <w:szCs w:val="28"/>
        </w:rPr>
        <w:t>, которые организуют и (или)</w:t>
      </w:r>
    </w:p>
    <w:p w14:paraId="0D2F26FD" w14:textId="60FF64D6" w:rsidR="005E28B5" w:rsidRPr="00357279" w:rsidRDefault="00000000" w:rsidP="00357279">
      <w:pPr>
        <w:pStyle w:val="a3"/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осуществляют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обработку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данных,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а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также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определяют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цели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обработки</w:t>
      </w:r>
      <w:r w:rsidR="00B423F3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данных,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состав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данных,</w:t>
      </w:r>
      <w:r w:rsidRPr="003572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подлежащих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обработке,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действия (операции), совершаемые с персональными данными.</w:t>
      </w:r>
    </w:p>
    <w:p w14:paraId="64F76D8F" w14:textId="77777777" w:rsidR="005E28B5" w:rsidRPr="00357279" w:rsidRDefault="00000000" w:rsidP="00357279">
      <w:pPr>
        <w:pStyle w:val="a4"/>
        <w:numPr>
          <w:ilvl w:val="2"/>
          <w:numId w:val="10"/>
        </w:numPr>
        <w:tabs>
          <w:tab w:val="left" w:pos="566"/>
        </w:tabs>
        <w:spacing w:line="259" w:lineRule="auto"/>
        <w:ind w:right="5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«Персональные данные» - любая информация, относящаяся к прямо или косвенно определенному,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или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определяемому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физическому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лицу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(субъекту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данных).</w:t>
      </w:r>
    </w:p>
    <w:p w14:paraId="0332E2E4" w14:textId="77777777" w:rsidR="005E28B5" w:rsidRPr="00357279" w:rsidRDefault="00000000" w:rsidP="00357279">
      <w:pPr>
        <w:pStyle w:val="a4"/>
        <w:numPr>
          <w:ilvl w:val="2"/>
          <w:numId w:val="10"/>
        </w:numPr>
        <w:tabs>
          <w:tab w:val="left" w:pos="566"/>
        </w:tabs>
        <w:spacing w:line="259" w:lineRule="auto"/>
        <w:ind w:right="6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«Обработка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данных» -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любое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действие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(операция)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или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</w:t>
      </w:r>
    </w:p>
    <w:p w14:paraId="5236F36F" w14:textId="77777777" w:rsidR="005E28B5" w:rsidRPr="00357279" w:rsidRDefault="00000000" w:rsidP="00357279">
      <w:pPr>
        <w:pStyle w:val="a3"/>
        <w:spacing w:before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систематизацию,</w:t>
      </w:r>
      <w:r w:rsidRPr="003572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накопление,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хранение,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уточнение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(обновление,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изменение),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125C26B" w14:textId="77777777" w:rsidR="005E28B5" w:rsidRPr="00357279" w:rsidRDefault="00000000" w:rsidP="00357279">
      <w:pPr>
        <w:pStyle w:val="a4"/>
        <w:numPr>
          <w:ilvl w:val="2"/>
          <w:numId w:val="10"/>
        </w:numPr>
        <w:tabs>
          <w:tab w:val="left" w:pos="566"/>
        </w:tabs>
        <w:spacing w:before="161" w:line="259" w:lineRule="auto"/>
        <w:ind w:right="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их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распространения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без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согласия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субъекта</w:t>
      </w:r>
      <w:r w:rsidRPr="003572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данных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или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наличия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иного законного основания.</w:t>
      </w:r>
    </w:p>
    <w:p w14:paraId="231BB65E" w14:textId="77777777" w:rsidR="00B423F3" w:rsidRPr="00357279" w:rsidRDefault="00000000" w:rsidP="00357279">
      <w:pPr>
        <w:pStyle w:val="a4"/>
        <w:numPr>
          <w:ilvl w:val="2"/>
          <w:numId w:val="10"/>
        </w:numPr>
        <w:tabs>
          <w:tab w:val="left" w:pos="566"/>
        </w:tabs>
        <w:ind w:left="566" w:hanging="54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«</w:t>
      </w:r>
      <w:r w:rsidR="00C12460" w:rsidRPr="00357279">
        <w:rPr>
          <w:rFonts w:ascii="Times New Roman" w:hAnsi="Times New Roman" w:cs="Times New Roman"/>
          <w:sz w:val="28"/>
          <w:szCs w:val="28"/>
        </w:rPr>
        <w:t>Сайт Автономная некоммерческая организация поддержки и</w:t>
      </w:r>
    </w:p>
    <w:p w14:paraId="6099203D" w14:textId="264F27CD" w:rsidR="005E28B5" w:rsidRPr="00357279" w:rsidRDefault="00C12460" w:rsidP="00357279">
      <w:pPr>
        <w:tabs>
          <w:tab w:val="left" w:pos="566"/>
        </w:tabs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 xml:space="preserve">развития социальных инициатив личности «Истории добра» </w:t>
      </w:r>
      <w:proofErr w:type="gramStart"/>
      <w:r w:rsidRPr="00357279">
        <w:rPr>
          <w:rFonts w:ascii="Times New Roman" w:hAnsi="Times New Roman" w:cs="Times New Roman"/>
          <w:sz w:val="28"/>
          <w:szCs w:val="28"/>
        </w:rPr>
        <w:t>-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совокупность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связанных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между собой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веб-страниц,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размещенных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сети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Интернет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уникальному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адресу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(URL):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https://истории-добра.рф/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D76B5D3" w14:textId="6C8FEB67" w:rsidR="005E28B5" w:rsidRPr="00357279" w:rsidRDefault="00000000" w:rsidP="00357279">
      <w:pPr>
        <w:pStyle w:val="a4"/>
        <w:numPr>
          <w:ilvl w:val="2"/>
          <w:numId w:val="10"/>
        </w:numPr>
        <w:tabs>
          <w:tab w:val="left" w:pos="566"/>
        </w:tabs>
        <w:spacing w:before="161" w:line="259" w:lineRule="auto"/>
        <w:ind w:right="8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lastRenderedPageBreak/>
        <w:t>«Пользователь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сайта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(далее Пользователь) – лицо,</w:t>
      </w:r>
    </w:p>
    <w:p w14:paraId="1EA16D5C" w14:textId="31ED1380" w:rsidR="00633852" w:rsidRPr="00357279" w:rsidRDefault="00000000" w:rsidP="00357279">
      <w:pPr>
        <w:tabs>
          <w:tab w:val="left" w:pos="566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имеющее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доступ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сайту</w:t>
      </w:r>
      <w:r w:rsidR="00C12460" w:rsidRPr="00357279">
        <w:rPr>
          <w:rFonts w:ascii="Times New Roman" w:hAnsi="Times New Roman" w:cs="Times New Roman"/>
          <w:sz w:val="28"/>
          <w:szCs w:val="28"/>
        </w:rPr>
        <w:t xml:space="preserve"> Автономная некоммерческая организация поддержки и развития социальных инициатив личности «Истории добра»</w:t>
      </w:r>
      <w:r w:rsidRPr="00357279">
        <w:rPr>
          <w:rFonts w:ascii="Times New Roman" w:hAnsi="Times New Roman" w:cs="Times New Roman"/>
          <w:sz w:val="28"/>
          <w:szCs w:val="28"/>
        </w:rPr>
        <w:t>, посредством сети Интернет и использующее</w:t>
      </w:r>
      <w:r w:rsidRPr="003572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информацию, материалы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продукты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сайта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12460"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добра»</w:t>
      </w:r>
    </w:p>
    <w:p w14:paraId="1DF24FF6" w14:textId="77777777" w:rsidR="00633852" w:rsidRDefault="00B423F3" w:rsidP="00357279">
      <w:pPr>
        <w:ind w:left="-52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ab/>
        <w:t>1.1.7.</w:t>
      </w:r>
      <w:r w:rsidR="00000000" w:rsidRPr="00357279">
        <w:rPr>
          <w:rFonts w:ascii="Times New Roman" w:hAnsi="Times New Roman" w:cs="Times New Roman"/>
          <w:sz w:val="28"/>
          <w:szCs w:val="28"/>
        </w:rPr>
        <w:t>«Cookies» — небольшой фрагмент данных, отправленный веб-</w:t>
      </w:r>
    </w:p>
    <w:p w14:paraId="3814241B" w14:textId="5BC02FD1" w:rsidR="005E28B5" w:rsidRPr="00357279" w:rsidRDefault="00633852" w:rsidP="00357279">
      <w:pPr>
        <w:ind w:left="-5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0000" w:rsidRPr="00357279">
        <w:rPr>
          <w:rFonts w:ascii="Times New Roman" w:hAnsi="Times New Roman" w:cs="Times New Roman"/>
          <w:sz w:val="28"/>
          <w:szCs w:val="28"/>
        </w:rPr>
        <w:t xml:space="preserve">сервером и хранимый на </w:t>
      </w:r>
      <w:r w:rsidR="00B423F3" w:rsidRPr="00357279">
        <w:rPr>
          <w:rFonts w:ascii="Times New Roman" w:hAnsi="Times New Roman" w:cs="Times New Roman"/>
          <w:sz w:val="28"/>
          <w:szCs w:val="28"/>
        </w:rPr>
        <w:tab/>
      </w:r>
      <w:r w:rsidR="00000000" w:rsidRPr="00357279">
        <w:rPr>
          <w:rFonts w:ascii="Times New Roman" w:hAnsi="Times New Roman" w:cs="Times New Roman"/>
          <w:sz w:val="28"/>
          <w:szCs w:val="28"/>
        </w:rPr>
        <w:t>компьютере пользователя, который веб-</w:t>
      </w:r>
      <w:r>
        <w:rPr>
          <w:rFonts w:ascii="Times New Roman" w:hAnsi="Times New Roman" w:cs="Times New Roman"/>
          <w:sz w:val="28"/>
          <w:szCs w:val="28"/>
        </w:rPr>
        <w:tab/>
      </w:r>
      <w:r w:rsidR="00000000" w:rsidRPr="00357279">
        <w:rPr>
          <w:rFonts w:ascii="Times New Roman" w:hAnsi="Times New Roman" w:cs="Times New Roman"/>
          <w:sz w:val="28"/>
          <w:szCs w:val="28"/>
        </w:rPr>
        <w:t xml:space="preserve">клиент или веб-браузер каждый раз пересылает веб- </w:t>
      </w:r>
      <w:r w:rsidR="00B423F3" w:rsidRPr="00357279">
        <w:rPr>
          <w:rFonts w:ascii="Times New Roman" w:hAnsi="Times New Roman" w:cs="Times New Roman"/>
          <w:sz w:val="28"/>
          <w:szCs w:val="28"/>
        </w:rPr>
        <w:tab/>
      </w:r>
      <w:r w:rsidR="00000000" w:rsidRPr="00357279">
        <w:rPr>
          <w:rFonts w:ascii="Times New Roman" w:hAnsi="Times New Roman" w:cs="Times New Roman"/>
          <w:sz w:val="28"/>
          <w:szCs w:val="28"/>
        </w:rPr>
        <w:t>серверу в HTTP-</w:t>
      </w:r>
      <w:r>
        <w:rPr>
          <w:rFonts w:ascii="Times New Roman" w:hAnsi="Times New Roman" w:cs="Times New Roman"/>
          <w:sz w:val="28"/>
          <w:szCs w:val="28"/>
        </w:rPr>
        <w:tab/>
      </w:r>
      <w:r w:rsidR="00000000" w:rsidRPr="00357279">
        <w:rPr>
          <w:rFonts w:ascii="Times New Roman" w:hAnsi="Times New Roman" w:cs="Times New Roman"/>
          <w:sz w:val="28"/>
          <w:szCs w:val="28"/>
        </w:rPr>
        <w:t>запросе при попытке открыть страницу соответствующего сайта.</w:t>
      </w:r>
    </w:p>
    <w:p w14:paraId="2A94C0A3" w14:textId="77777777" w:rsidR="00B423F3" w:rsidRPr="00357279" w:rsidRDefault="00B423F3" w:rsidP="003572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8BB3E9" w14:textId="1680B87D" w:rsidR="005E28B5" w:rsidRPr="00357279" w:rsidRDefault="00B423F3" w:rsidP="00357279">
      <w:pPr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1.1.8.</w:t>
      </w:r>
      <w:r w:rsidR="00000000" w:rsidRPr="00357279">
        <w:rPr>
          <w:rFonts w:ascii="Times New Roman" w:hAnsi="Times New Roman" w:cs="Times New Roman"/>
          <w:sz w:val="28"/>
          <w:szCs w:val="28"/>
        </w:rPr>
        <w:t>«IP-адрес» — уникальный сетевой адрес узла в компьютерной сети, через который Пользователь получает доступ на Сайт</w:t>
      </w:r>
      <w:r w:rsidR="00C12460" w:rsidRPr="00357279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000000" w:rsidRPr="00357279">
        <w:rPr>
          <w:rFonts w:ascii="Times New Roman" w:hAnsi="Times New Roman" w:cs="Times New Roman"/>
          <w:sz w:val="28"/>
          <w:szCs w:val="28"/>
        </w:rPr>
        <w:t>.</w:t>
      </w:r>
    </w:p>
    <w:p w14:paraId="1181C14C" w14:textId="27AEFDC4" w:rsidR="005E28B5" w:rsidRPr="00357279" w:rsidRDefault="00000000" w:rsidP="00357279">
      <w:pPr>
        <w:pStyle w:val="a4"/>
        <w:numPr>
          <w:ilvl w:val="0"/>
          <w:numId w:val="10"/>
        </w:numPr>
        <w:tabs>
          <w:tab w:val="left" w:pos="236"/>
        </w:tabs>
        <w:ind w:left="236" w:hanging="21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Общие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положения</w:t>
      </w:r>
      <w:r w:rsidR="00B423F3" w:rsidRPr="0035727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5CD226C" w14:textId="77777777" w:rsidR="00B423F3" w:rsidRPr="00357279" w:rsidRDefault="00B423F3" w:rsidP="00357279">
      <w:pPr>
        <w:pStyle w:val="a4"/>
        <w:tabs>
          <w:tab w:val="left" w:pos="236"/>
        </w:tabs>
        <w:ind w:left="236"/>
        <w:jc w:val="both"/>
        <w:rPr>
          <w:rFonts w:ascii="Times New Roman" w:hAnsi="Times New Roman" w:cs="Times New Roman"/>
          <w:sz w:val="28"/>
          <w:szCs w:val="28"/>
        </w:rPr>
      </w:pPr>
    </w:p>
    <w:p w14:paraId="39E1374F" w14:textId="15500833" w:rsidR="005E28B5" w:rsidRPr="00357279" w:rsidRDefault="00C12460" w:rsidP="00357279">
      <w:pPr>
        <w:tabs>
          <w:tab w:val="left" w:pos="5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2.1.</w:t>
      </w:r>
      <w:r w:rsidR="00C33804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Использование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сайта </w:t>
      </w:r>
      <w:r w:rsidRPr="00357279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поддержки и развития социальных инициатив личности «Истории добра» Пользователем означает согласие с настоящей Политикой конфиденциальности и условиями обработки персональных данных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Пользователя.</w:t>
      </w:r>
    </w:p>
    <w:p w14:paraId="489A16EC" w14:textId="4EC29454" w:rsidR="00C33804" w:rsidRPr="00357279" w:rsidRDefault="00C33804" w:rsidP="00357279">
      <w:pPr>
        <w:tabs>
          <w:tab w:val="left" w:pos="401"/>
        </w:tabs>
        <w:spacing w:before="159" w:line="259" w:lineRule="auto"/>
        <w:ind w:right="404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2.2. В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случае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несогласия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условиями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Политики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Пользователь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должен прекратить использование сайта </w:t>
      </w:r>
      <w:bookmarkStart w:id="2" w:name="_Hlk211352475"/>
      <w:r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</w:t>
      </w:r>
      <w:bookmarkEnd w:id="2"/>
      <w:r w:rsidRPr="00357279">
        <w:rPr>
          <w:rFonts w:ascii="Times New Roman" w:hAnsi="Times New Roman" w:cs="Times New Roman"/>
          <w:sz w:val="28"/>
          <w:szCs w:val="28"/>
        </w:rPr>
        <w:t>».</w:t>
      </w:r>
    </w:p>
    <w:p w14:paraId="2C5049F6" w14:textId="4690D2BD" w:rsidR="00C33804" w:rsidRPr="00357279" w:rsidRDefault="00C33804" w:rsidP="00357279">
      <w:pPr>
        <w:tabs>
          <w:tab w:val="left" w:pos="401"/>
        </w:tabs>
        <w:spacing w:before="159" w:line="259" w:lineRule="auto"/>
        <w:ind w:right="404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2.3. Настоящая Политика конфиденциальности применяется к сайту Автономная некоммерческая организация поддержки и развития социальных инициатив личности «Истории добра». Сайт Организации не контролирует и не несет ответственность за сайты третьих лиц, на которые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Пользователь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может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перейти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ссылкам,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доступным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</w:t>
      </w:r>
      <w:r w:rsidRPr="003572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сайте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поддержки и развития социальных инициатив личности «Истории добра </w:t>
      </w:r>
    </w:p>
    <w:p w14:paraId="37E8DB87" w14:textId="3CF167D0" w:rsidR="005E28B5" w:rsidRPr="00357279" w:rsidRDefault="00C33804" w:rsidP="00357279">
      <w:pPr>
        <w:tabs>
          <w:tab w:val="left" w:pos="401"/>
        </w:tabs>
        <w:spacing w:before="159" w:line="259" w:lineRule="auto"/>
        <w:ind w:right="404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2.4. Администрация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проверяет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достоверность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данных,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Пользователем.</w:t>
      </w:r>
    </w:p>
    <w:p w14:paraId="7B3A927F" w14:textId="77777777" w:rsidR="005E28B5" w:rsidRPr="00357279" w:rsidRDefault="00000000" w:rsidP="00357279">
      <w:pPr>
        <w:pStyle w:val="a4"/>
        <w:numPr>
          <w:ilvl w:val="0"/>
          <w:numId w:val="10"/>
        </w:numPr>
        <w:tabs>
          <w:tab w:val="left" w:pos="236"/>
        </w:tabs>
        <w:ind w:left="236" w:hanging="21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Предмет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политики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конфиденциальности</w:t>
      </w:r>
    </w:p>
    <w:p w14:paraId="111304C8" w14:textId="77777777" w:rsidR="005E28B5" w:rsidRPr="00357279" w:rsidRDefault="00000000" w:rsidP="00357279">
      <w:pPr>
        <w:pStyle w:val="a4"/>
        <w:numPr>
          <w:ilvl w:val="1"/>
          <w:numId w:val="8"/>
        </w:numPr>
        <w:tabs>
          <w:tab w:val="left" w:pos="401"/>
        </w:tabs>
        <w:spacing w:before="181" w:line="259" w:lineRule="auto"/>
        <w:ind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Настоящая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Политика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устанавливает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обязательства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Администрации по неразглашению и обеспечению режима защиты конфиденциальности персональных</w:t>
      </w:r>
    </w:p>
    <w:p w14:paraId="21AB1CD6" w14:textId="0A7B3462" w:rsidR="005E28B5" w:rsidRPr="00357279" w:rsidRDefault="00000000" w:rsidP="00357279">
      <w:pPr>
        <w:pStyle w:val="a3"/>
        <w:spacing w:before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данных,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которые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Пользователь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предоставляет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запросу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Администрации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при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подписке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на информационную </w:t>
      </w:r>
      <w:proofErr w:type="spellStart"/>
      <w:r w:rsidRPr="0035727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357279">
        <w:rPr>
          <w:rFonts w:ascii="Times New Roman" w:hAnsi="Times New Roman" w:cs="Times New Roman"/>
          <w:sz w:val="28"/>
          <w:szCs w:val="28"/>
        </w:rPr>
        <w:t xml:space="preserve"> рассылку сайта </w:t>
      </w:r>
      <w:r w:rsidR="00C33804" w:rsidRPr="00357279">
        <w:rPr>
          <w:rFonts w:ascii="Times New Roman" w:hAnsi="Times New Roman" w:cs="Times New Roman"/>
          <w:sz w:val="28"/>
          <w:szCs w:val="28"/>
        </w:rPr>
        <w:t>Организации</w:t>
      </w:r>
      <w:r w:rsidRPr="00357279">
        <w:rPr>
          <w:rFonts w:ascii="Times New Roman" w:hAnsi="Times New Roman" w:cs="Times New Roman"/>
          <w:sz w:val="28"/>
          <w:szCs w:val="28"/>
        </w:rPr>
        <w:t>.</w:t>
      </w:r>
    </w:p>
    <w:p w14:paraId="3C7E0FB7" w14:textId="77777777" w:rsidR="005E28B5" w:rsidRPr="00357279" w:rsidRDefault="00000000" w:rsidP="00357279">
      <w:pPr>
        <w:pStyle w:val="a4"/>
        <w:numPr>
          <w:ilvl w:val="1"/>
          <w:numId w:val="8"/>
        </w:numPr>
        <w:tabs>
          <w:tab w:val="left" w:pos="401"/>
        </w:tabs>
        <w:spacing w:before="161" w:line="259" w:lineRule="auto"/>
        <w:ind w:right="60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 xml:space="preserve">Персональные данные, разрешённые к обработке в рамках </w:t>
      </w:r>
      <w:r w:rsidRPr="00357279">
        <w:rPr>
          <w:rFonts w:ascii="Times New Roman" w:hAnsi="Times New Roman" w:cs="Times New Roman"/>
          <w:sz w:val="28"/>
          <w:szCs w:val="28"/>
        </w:rPr>
        <w:lastRenderedPageBreak/>
        <w:t>настоящей Политики конфиденциальности,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предоставляются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Пользователем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путём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заполнения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форм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сайте</w:t>
      </w:r>
    </w:p>
    <w:p w14:paraId="4B2DAE61" w14:textId="13F486AE" w:rsidR="005E28B5" w:rsidRPr="00357279" w:rsidRDefault="00C33804" w:rsidP="00357279">
      <w:pPr>
        <w:pStyle w:val="a3"/>
        <w:spacing w:before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 и включают в себя следующую информацию:</w:t>
      </w:r>
    </w:p>
    <w:p w14:paraId="3287A358" w14:textId="77777777" w:rsidR="005E28B5" w:rsidRPr="00357279" w:rsidRDefault="00000000" w:rsidP="00357279">
      <w:pPr>
        <w:pStyle w:val="a4"/>
        <w:numPr>
          <w:ilvl w:val="2"/>
          <w:numId w:val="8"/>
        </w:numPr>
        <w:tabs>
          <w:tab w:val="left" w:pos="571"/>
        </w:tabs>
        <w:ind w:left="571" w:hanging="548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фамилию,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имя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Пользователя;</w:t>
      </w:r>
    </w:p>
    <w:p w14:paraId="18923439" w14:textId="77777777" w:rsidR="005E28B5" w:rsidRPr="00357279" w:rsidRDefault="00000000" w:rsidP="00357279">
      <w:pPr>
        <w:pStyle w:val="a4"/>
        <w:numPr>
          <w:ilvl w:val="2"/>
          <w:numId w:val="8"/>
        </w:numPr>
        <w:tabs>
          <w:tab w:val="left" w:pos="571"/>
        </w:tabs>
        <w:spacing w:before="181"/>
        <w:ind w:left="571" w:hanging="548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контактный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телефон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Пользователя;</w:t>
      </w:r>
    </w:p>
    <w:p w14:paraId="3BEA2C99" w14:textId="77777777" w:rsidR="005E28B5" w:rsidRPr="00357279" w:rsidRDefault="00000000" w:rsidP="00357279">
      <w:pPr>
        <w:pStyle w:val="a4"/>
        <w:numPr>
          <w:ilvl w:val="2"/>
          <w:numId w:val="8"/>
        </w:numPr>
        <w:tabs>
          <w:tab w:val="left" w:pos="566"/>
        </w:tabs>
        <w:spacing w:before="182"/>
        <w:ind w:left="566" w:hanging="54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адрес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электронной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почты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57279">
        <w:rPr>
          <w:rFonts w:ascii="Times New Roman" w:hAnsi="Times New Roman" w:cs="Times New Roman"/>
          <w:sz w:val="28"/>
          <w:szCs w:val="28"/>
        </w:rPr>
        <w:t>e-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mail</w:t>
      </w:r>
      <w:proofErr w:type="spellEnd"/>
      <w:r w:rsidRPr="00357279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14:paraId="21BDC4C6" w14:textId="77777777" w:rsidR="005E28B5" w:rsidRPr="00357279" w:rsidRDefault="00000000" w:rsidP="00357279">
      <w:pPr>
        <w:pStyle w:val="a3"/>
        <w:spacing w:before="181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3.2.4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возраст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Пользователя.</w:t>
      </w:r>
    </w:p>
    <w:p w14:paraId="08329595" w14:textId="76A1E26E" w:rsidR="005E28B5" w:rsidRPr="00357279" w:rsidRDefault="00000000" w:rsidP="00357279">
      <w:pPr>
        <w:pStyle w:val="a4"/>
        <w:numPr>
          <w:ilvl w:val="1"/>
          <w:numId w:val="8"/>
        </w:numPr>
        <w:tabs>
          <w:tab w:val="left" w:pos="401"/>
        </w:tabs>
        <w:spacing w:before="182" w:line="259" w:lineRule="auto"/>
        <w:ind w:right="7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Сайт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z w:val="28"/>
          <w:szCs w:val="28"/>
        </w:rPr>
        <w:t>Организации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защищает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Данные,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которые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автоматически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передаются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при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посещении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страниц:</w:t>
      </w:r>
    </w:p>
    <w:p w14:paraId="17A12AB5" w14:textId="77777777" w:rsidR="005E28B5" w:rsidRPr="00357279" w:rsidRDefault="00000000" w:rsidP="00357279">
      <w:pPr>
        <w:pStyle w:val="a4"/>
        <w:numPr>
          <w:ilvl w:val="0"/>
          <w:numId w:val="7"/>
        </w:numPr>
        <w:tabs>
          <w:tab w:val="left" w:pos="137"/>
        </w:tabs>
        <w:ind w:left="137" w:hanging="114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 xml:space="preserve">IP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адрес;</w:t>
      </w:r>
    </w:p>
    <w:p w14:paraId="1CF0105D" w14:textId="77777777" w:rsidR="005E28B5" w:rsidRPr="00357279" w:rsidRDefault="00000000" w:rsidP="00357279">
      <w:pPr>
        <w:pStyle w:val="a4"/>
        <w:numPr>
          <w:ilvl w:val="0"/>
          <w:numId w:val="7"/>
        </w:numPr>
        <w:tabs>
          <w:tab w:val="left" w:pos="137"/>
        </w:tabs>
        <w:spacing w:before="182"/>
        <w:ind w:left="137" w:hanging="114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информация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из</w:t>
      </w:r>
      <w:r w:rsidRPr="003572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57279">
        <w:rPr>
          <w:rFonts w:ascii="Times New Roman" w:hAnsi="Times New Roman" w:cs="Times New Roman"/>
          <w:spacing w:val="-2"/>
          <w:sz w:val="28"/>
          <w:szCs w:val="28"/>
        </w:rPr>
        <w:t>cookies</w:t>
      </w:r>
      <w:proofErr w:type="spellEnd"/>
      <w:r w:rsidRPr="00357279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40B07283" w14:textId="77777777" w:rsidR="005E28B5" w:rsidRPr="00357279" w:rsidRDefault="00000000" w:rsidP="00357279">
      <w:pPr>
        <w:pStyle w:val="a4"/>
        <w:numPr>
          <w:ilvl w:val="0"/>
          <w:numId w:val="7"/>
        </w:numPr>
        <w:tabs>
          <w:tab w:val="left" w:pos="137"/>
        </w:tabs>
        <w:spacing w:before="181"/>
        <w:ind w:left="137" w:hanging="114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информация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браузере</w:t>
      </w:r>
    </w:p>
    <w:p w14:paraId="4C25E44E" w14:textId="77777777" w:rsidR="005E28B5" w:rsidRPr="00357279" w:rsidRDefault="00000000" w:rsidP="00357279">
      <w:pPr>
        <w:pStyle w:val="a4"/>
        <w:numPr>
          <w:ilvl w:val="0"/>
          <w:numId w:val="7"/>
        </w:numPr>
        <w:tabs>
          <w:tab w:val="left" w:pos="137"/>
        </w:tabs>
        <w:spacing w:before="182"/>
        <w:ind w:left="137" w:hanging="114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время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доступа;</w:t>
      </w:r>
    </w:p>
    <w:p w14:paraId="3AF9CDFB" w14:textId="77777777" w:rsidR="005E28B5" w:rsidRPr="00357279" w:rsidRDefault="00000000" w:rsidP="003572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279">
        <w:rPr>
          <w:rFonts w:ascii="Times New Roman" w:hAnsi="Times New Roman" w:cs="Times New Roman"/>
          <w:sz w:val="28"/>
          <w:szCs w:val="28"/>
        </w:rPr>
        <w:t>реферер</w:t>
      </w:r>
      <w:proofErr w:type="spellEnd"/>
      <w:r w:rsidRPr="00357279">
        <w:rPr>
          <w:rFonts w:ascii="Times New Roman" w:hAnsi="Times New Roman" w:cs="Times New Roman"/>
          <w:sz w:val="28"/>
          <w:szCs w:val="28"/>
        </w:rPr>
        <w:t xml:space="preserve"> (адрес предыдущей страницы).</w:t>
      </w:r>
    </w:p>
    <w:p w14:paraId="250F844E" w14:textId="77777777" w:rsidR="00B423F3" w:rsidRPr="00357279" w:rsidRDefault="00B423F3" w:rsidP="003572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EEAF1C" w14:textId="77777777" w:rsidR="00B423F3" w:rsidRPr="00357279" w:rsidRDefault="00B423F3" w:rsidP="003572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59F3B4" w14:textId="534FC7CF" w:rsidR="005E28B5" w:rsidRPr="00357279" w:rsidRDefault="00000000" w:rsidP="00357279">
      <w:pPr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 xml:space="preserve">3.3. Сайт </w:t>
      </w:r>
      <w:r w:rsidR="00C33804" w:rsidRPr="00357279">
        <w:rPr>
          <w:rFonts w:ascii="Times New Roman" w:hAnsi="Times New Roman" w:cs="Times New Roman"/>
          <w:sz w:val="28"/>
          <w:szCs w:val="28"/>
        </w:rPr>
        <w:t>Организации</w:t>
      </w:r>
      <w:r w:rsidRPr="00357279">
        <w:rPr>
          <w:rFonts w:ascii="Times New Roman" w:hAnsi="Times New Roman" w:cs="Times New Roman"/>
          <w:sz w:val="28"/>
          <w:szCs w:val="28"/>
        </w:rPr>
        <w:t xml:space="preserve">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5BE7410B" w14:textId="77777777" w:rsidR="005E28B5" w:rsidRPr="00357279" w:rsidRDefault="00000000" w:rsidP="00357279">
      <w:pPr>
        <w:pStyle w:val="a3"/>
        <w:spacing w:line="259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3.4. Любая иная персональная информация неоговоренная выше (история посещения, используемые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браузеры,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операционные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системы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т.д.)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подлежит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надежному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хранению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и нераспространению, за исключением случаев, предусмотренных в </w:t>
      </w:r>
      <w:proofErr w:type="spellStart"/>
      <w:r w:rsidRPr="0035727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357279">
        <w:rPr>
          <w:rFonts w:ascii="Times New Roman" w:hAnsi="Times New Roman" w:cs="Times New Roman"/>
          <w:sz w:val="28"/>
          <w:szCs w:val="28"/>
        </w:rPr>
        <w:t>. 5.</w:t>
      </w:r>
      <w:proofErr w:type="gramStart"/>
      <w:r w:rsidRPr="00357279">
        <w:rPr>
          <w:rFonts w:ascii="Times New Roman" w:hAnsi="Times New Roman" w:cs="Times New Roman"/>
          <w:sz w:val="28"/>
          <w:szCs w:val="28"/>
        </w:rPr>
        <w:t>2.настоящей</w:t>
      </w:r>
      <w:proofErr w:type="gramEnd"/>
      <w:r w:rsidRPr="00357279">
        <w:rPr>
          <w:rFonts w:ascii="Times New Roman" w:hAnsi="Times New Roman" w:cs="Times New Roman"/>
          <w:sz w:val="28"/>
          <w:szCs w:val="28"/>
        </w:rPr>
        <w:t xml:space="preserve"> Политики конфиденциальности.</w:t>
      </w:r>
    </w:p>
    <w:p w14:paraId="51B71830" w14:textId="77777777" w:rsidR="005E28B5" w:rsidRPr="00357279" w:rsidRDefault="00000000" w:rsidP="00357279">
      <w:pPr>
        <w:pStyle w:val="a4"/>
        <w:numPr>
          <w:ilvl w:val="0"/>
          <w:numId w:val="10"/>
        </w:numPr>
        <w:tabs>
          <w:tab w:val="left" w:pos="236"/>
        </w:tabs>
        <w:ind w:left="236" w:hanging="21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Цели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сбора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персональной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информации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пользователя</w:t>
      </w:r>
    </w:p>
    <w:p w14:paraId="273683D9" w14:textId="77777777" w:rsidR="00B423F3" w:rsidRPr="00357279" w:rsidRDefault="00000000" w:rsidP="00357279">
      <w:pPr>
        <w:pStyle w:val="a4"/>
        <w:numPr>
          <w:ilvl w:val="1"/>
          <w:numId w:val="6"/>
        </w:numPr>
        <w:tabs>
          <w:tab w:val="left" w:pos="401"/>
        </w:tabs>
        <w:spacing w:before="182"/>
        <w:ind w:left="401" w:hanging="378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Персональные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Администрация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может</w:t>
      </w:r>
    </w:p>
    <w:p w14:paraId="7827D76E" w14:textId="2810CA88" w:rsidR="005E28B5" w:rsidRPr="00357279" w:rsidRDefault="00000000" w:rsidP="00357279">
      <w:pPr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использовать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целях:</w:t>
      </w:r>
    </w:p>
    <w:p w14:paraId="76F25EB1" w14:textId="77777777" w:rsidR="001F115F" w:rsidRPr="00357279" w:rsidRDefault="00000000" w:rsidP="00357279">
      <w:pPr>
        <w:pStyle w:val="a4"/>
        <w:numPr>
          <w:ilvl w:val="2"/>
          <w:numId w:val="6"/>
        </w:numPr>
        <w:tabs>
          <w:tab w:val="left" w:pos="571"/>
        </w:tabs>
        <w:spacing w:before="181"/>
        <w:ind w:left="571" w:hanging="548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Предоставления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Пользователю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доступа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персонализированным</w:t>
      </w:r>
    </w:p>
    <w:p w14:paraId="520504F6" w14:textId="361BE605" w:rsidR="005E28B5" w:rsidRPr="00357279" w:rsidRDefault="00000000" w:rsidP="00357279">
      <w:pPr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данным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сайта</w:t>
      </w:r>
      <w:r w:rsidR="001F115F"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</w:t>
      </w:r>
      <w:r w:rsidR="001F115F" w:rsidRPr="00357279">
        <w:rPr>
          <w:rFonts w:ascii="Times New Roman" w:hAnsi="Times New Roman" w:cs="Times New Roman"/>
          <w:sz w:val="28"/>
          <w:szCs w:val="28"/>
        </w:rPr>
        <w:t>»</w:t>
      </w:r>
      <w:r w:rsidR="00C33804" w:rsidRPr="00357279">
        <w:rPr>
          <w:rFonts w:ascii="Times New Roman" w:hAnsi="Times New Roman" w:cs="Times New Roman"/>
          <w:sz w:val="28"/>
          <w:szCs w:val="28"/>
        </w:rPr>
        <w:t xml:space="preserve"> Установления</w:t>
      </w:r>
      <w:r w:rsidR="00C33804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z w:val="28"/>
          <w:szCs w:val="28"/>
        </w:rPr>
        <w:t>с</w:t>
      </w:r>
      <w:r w:rsidR="00C33804"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z w:val="28"/>
          <w:szCs w:val="28"/>
        </w:rPr>
        <w:t>Пользователем</w:t>
      </w:r>
      <w:r w:rsidR="00C33804"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z w:val="28"/>
          <w:szCs w:val="28"/>
        </w:rPr>
        <w:t>обратной</w:t>
      </w:r>
      <w:r w:rsidR="00C33804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z w:val="28"/>
          <w:szCs w:val="28"/>
        </w:rPr>
        <w:t>связи,</w:t>
      </w:r>
      <w:r w:rsidR="00C33804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z w:val="28"/>
          <w:szCs w:val="28"/>
        </w:rPr>
        <w:t>включая</w:t>
      </w:r>
      <w:r w:rsidR="00C33804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z w:val="28"/>
          <w:szCs w:val="28"/>
        </w:rPr>
        <w:t>направление</w:t>
      </w:r>
      <w:r w:rsidR="00C33804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z w:val="28"/>
          <w:szCs w:val="28"/>
        </w:rPr>
        <w:t xml:space="preserve">уведомлений, запросов, касающихся использования </w:t>
      </w:r>
      <w:proofErr w:type="gramStart"/>
      <w:r w:rsidR="00C33804" w:rsidRPr="00357279">
        <w:rPr>
          <w:rFonts w:ascii="Times New Roman" w:hAnsi="Times New Roman" w:cs="Times New Roman"/>
          <w:sz w:val="28"/>
          <w:szCs w:val="28"/>
        </w:rPr>
        <w:t>сайта</w:t>
      </w:r>
      <w:proofErr w:type="gramEnd"/>
      <w:r w:rsidR="00C33804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="001F115F"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</w:t>
      </w:r>
      <w:r w:rsidR="001F115F" w:rsidRPr="00357279">
        <w:rPr>
          <w:rFonts w:ascii="Times New Roman" w:hAnsi="Times New Roman" w:cs="Times New Roman"/>
          <w:sz w:val="28"/>
          <w:szCs w:val="28"/>
        </w:rPr>
        <w:t>»</w:t>
      </w:r>
      <w:r w:rsidRPr="00357279">
        <w:rPr>
          <w:rFonts w:ascii="Times New Roman" w:hAnsi="Times New Roman" w:cs="Times New Roman"/>
          <w:sz w:val="28"/>
          <w:szCs w:val="28"/>
        </w:rPr>
        <w:t>, обработки запросов и заявок от Пользователя.</w:t>
      </w:r>
    </w:p>
    <w:p w14:paraId="259C3F97" w14:textId="77777777" w:rsidR="005E28B5" w:rsidRPr="00357279" w:rsidRDefault="00000000" w:rsidP="00357279">
      <w:pPr>
        <w:pStyle w:val="a4"/>
        <w:numPr>
          <w:ilvl w:val="2"/>
          <w:numId w:val="6"/>
        </w:numPr>
        <w:tabs>
          <w:tab w:val="left" w:pos="566"/>
        </w:tabs>
        <w:spacing w:before="155" w:line="259" w:lineRule="auto"/>
        <w:ind w:left="23" w:right="103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Определения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места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нахождения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Пользователя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для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обеспечения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безопасности, предотвращения мошенничества.</w:t>
      </w:r>
    </w:p>
    <w:p w14:paraId="76403EBF" w14:textId="77777777" w:rsidR="005E28B5" w:rsidRPr="00357279" w:rsidRDefault="00000000" w:rsidP="00357279">
      <w:pPr>
        <w:pStyle w:val="a4"/>
        <w:numPr>
          <w:ilvl w:val="2"/>
          <w:numId w:val="6"/>
        </w:numPr>
        <w:tabs>
          <w:tab w:val="left" w:pos="571"/>
        </w:tabs>
        <w:spacing w:line="259" w:lineRule="auto"/>
        <w:ind w:left="23" w:right="5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lastRenderedPageBreak/>
        <w:t>Подтверждения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достоверности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полноты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данных,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Пользователем.</w:t>
      </w:r>
    </w:p>
    <w:p w14:paraId="19B41CC0" w14:textId="77777777" w:rsidR="005E28B5" w:rsidRPr="00357279" w:rsidRDefault="00000000" w:rsidP="00357279">
      <w:pPr>
        <w:pStyle w:val="a4"/>
        <w:numPr>
          <w:ilvl w:val="2"/>
          <w:numId w:val="6"/>
        </w:numPr>
        <w:tabs>
          <w:tab w:val="left" w:pos="566"/>
        </w:tabs>
        <w:ind w:left="566" w:hanging="54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Уведомления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Пользователя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 электронной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почте.</w:t>
      </w:r>
    </w:p>
    <w:p w14:paraId="2E3D9C35" w14:textId="6852365A" w:rsidR="005E28B5" w:rsidRPr="00357279" w:rsidRDefault="001F115F" w:rsidP="00357279">
      <w:pPr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4.1.</w:t>
      </w:r>
      <w:proofErr w:type="gramStart"/>
      <w:r w:rsidRPr="00357279">
        <w:rPr>
          <w:rFonts w:ascii="Times New Roman" w:hAnsi="Times New Roman" w:cs="Times New Roman"/>
          <w:sz w:val="28"/>
          <w:szCs w:val="28"/>
        </w:rPr>
        <w:t>5.</w:t>
      </w:r>
      <w:r w:rsidR="00000000" w:rsidRPr="00357279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="00000000"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Пользователю</w:t>
      </w:r>
      <w:r w:rsidR="00000000"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эффективной</w:t>
      </w:r>
      <w:r w:rsidR="00000000"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технической</w:t>
      </w:r>
      <w:r w:rsidR="00000000"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поддержки</w:t>
      </w:r>
      <w:r w:rsidR="00000000"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>при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возникновении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проблем,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связанных</w:t>
      </w:r>
      <w:r w:rsidR="00000000"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с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использованием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сайта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</w:t>
      </w:r>
      <w:r w:rsidR="00000000" w:rsidRPr="00357279">
        <w:rPr>
          <w:rFonts w:ascii="Times New Roman" w:hAnsi="Times New Roman" w:cs="Times New Roman"/>
          <w:sz w:val="28"/>
          <w:szCs w:val="28"/>
        </w:rPr>
        <w:t>.</w:t>
      </w:r>
    </w:p>
    <w:p w14:paraId="2FB342A6" w14:textId="77777777" w:rsidR="001F115F" w:rsidRPr="00357279" w:rsidRDefault="001F115F" w:rsidP="003572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0FCAA3" w14:textId="33E3E190" w:rsidR="005E28B5" w:rsidRPr="00357279" w:rsidRDefault="001F115F" w:rsidP="00357279">
      <w:pPr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 xml:space="preserve">5. </w:t>
      </w:r>
      <w:r w:rsidR="00000000" w:rsidRPr="00357279">
        <w:rPr>
          <w:rFonts w:ascii="Times New Roman" w:hAnsi="Times New Roman" w:cs="Times New Roman"/>
          <w:sz w:val="28"/>
          <w:szCs w:val="28"/>
        </w:rPr>
        <w:t>Предоставления Пользователю с его согласия специальных предложений, новостной</w:t>
      </w:r>
      <w:r w:rsidR="00C33804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рассылки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и</w:t>
      </w:r>
      <w:r w:rsidR="00000000"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иных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сведений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от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имени</w:t>
      </w:r>
      <w:r w:rsidR="00000000"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сайта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</w:t>
      </w:r>
      <w:r w:rsidRPr="00357279">
        <w:rPr>
          <w:rFonts w:ascii="Times New Roman" w:hAnsi="Times New Roman" w:cs="Times New Roman"/>
          <w:sz w:val="28"/>
          <w:szCs w:val="28"/>
        </w:rPr>
        <w:t>».</w:t>
      </w:r>
      <w:r w:rsidR="00C33804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Способы</w:t>
      </w:r>
      <w:r w:rsidR="00000000"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и</w:t>
      </w:r>
      <w:r w:rsidR="00000000"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сроки</w:t>
      </w:r>
      <w:r w:rsidR="00000000"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обработки</w:t>
      </w:r>
      <w:r w:rsidR="00000000"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персональной</w:t>
      </w:r>
      <w:r w:rsidR="00000000"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информации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7FDDA634" w14:textId="77777777" w:rsidR="005E28B5" w:rsidRPr="00357279" w:rsidRDefault="00000000" w:rsidP="00357279">
      <w:pPr>
        <w:pStyle w:val="a4"/>
        <w:numPr>
          <w:ilvl w:val="1"/>
          <w:numId w:val="5"/>
        </w:numPr>
        <w:tabs>
          <w:tab w:val="left" w:pos="401"/>
        </w:tabs>
        <w:spacing w:before="181" w:line="259" w:lineRule="auto"/>
        <w:ind w:right="1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Обработка персональных данных Пользователя осуществляется без ограничения срока, любым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законным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способом,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том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числе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информационных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системах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данных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 использованием средств автоматизации или без использования таких средств.</w:t>
      </w:r>
    </w:p>
    <w:p w14:paraId="753E14AB" w14:textId="77777777" w:rsidR="005E28B5" w:rsidRPr="00357279" w:rsidRDefault="00000000" w:rsidP="00357279">
      <w:pPr>
        <w:pStyle w:val="a4"/>
        <w:numPr>
          <w:ilvl w:val="1"/>
          <w:numId w:val="5"/>
        </w:numPr>
        <w:tabs>
          <w:tab w:val="left" w:pos="401"/>
        </w:tabs>
        <w:spacing w:line="259" w:lineRule="auto"/>
        <w:ind w:right="5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Персональные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данные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Пользователя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могут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быть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переданы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уполномоченным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органам государственной власти Российской Федерации только по основаниям и в порядке,</w:t>
      </w:r>
    </w:p>
    <w:p w14:paraId="639E64CF" w14:textId="77777777" w:rsidR="001F115F" w:rsidRPr="00357279" w:rsidRDefault="00000000" w:rsidP="00357279">
      <w:pPr>
        <w:pStyle w:val="a3"/>
        <w:spacing w:before="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установленным</w:t>
      </w:r>
      <w:r w:rsidRPr="003572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Российской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14:paraId="6AF62520" w14:textId="77777777" w:rsidR="001F115F" w:rsidRPr="00357279" w:rsidRDefault="001F115F" w:rsidP="00357279">
      <w:pPr>
        <w:pStyle w:val="a3"/>
        <w:spacing w:before="1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2CA913F" w14:textId="3D4A3B48" w:rsidR="005E28B5" w:rsidRPr="00357279" w:rsidRDefault="001F115F" w:rsidP="00357279">
      <w:pPr>
        <w:pStyle w:val="a3"/>
        <w:spacing w:before="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357279">
        <w:rPr>
          <w:rFonts w:ascii="Times New Roman" w:hAnsi="Times New Roman" w:cs="Times New Roman"/>
          <w:sz w:val="28"/>
          <w:szCs w:val="28"/>
        </w:rPr>
        <w:t>3.</w:t>
      </w:r>
      <w:r w:rsidR="00000000" w:rsidRPr="0035727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000000"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утрате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или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разглашении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данных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Администрация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вправе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не информировать Пользователя об утрате или разглашении персональных данных.</w:t>
      </w:r>
    </w:p>
    <w:p w14:paraId="690A0224" w14:textId="5030AF1B" w:rsidR="005E28B5" w:rsidRPr="00357279" w:rsidRDefault="00000000" w:rsidP="00357279">
      <w:pPr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Администрация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принимает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необходимые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организационные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технические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меры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>для</w:t>
      </w:r>
      <w:r w:rsidR="001F115F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защиты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персональной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информации</w:t>
      </w:r>
      <w:r w:rsidRPr="0035727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Пользователя от неправомерного или случайного досту</w:t>
      </w:r>
      <w:r w:rsidR="001F115F" w:rsidRPr="00357279">
        <w:rPr>
          <w:rFonts w:ascii="Times New Roman" w:hAnsi="Times New Roman" w:cs="Times New Roman"/>
          <w:sz w:val="28"/>
          <w:szCs w:val="28"/>
        </w:rPr>
        <w:t xml:space="preserve">па </w:t>
      </w:r>
      <w:r w:rsidRPr="00357279">
        <w:rPr>
          <w:rFonts w:ascii="Times New Roman" w:hAnsi="Times New Roman" w:cs="Times New Roman"/>
          <w:sz w:val="28"/>
          <w:szCs w:val="28"/>
        </w:rPr>
        <w:t>уничтожения, изменения, блокирования, копирования, распространения, а также от иных неправомерных действий третьих лиц.</w:t>
      </w:r>
    </w:p>
    <w:p w14:paraId="2EE779E5" w14:textId="77777777" w:rsidR="001F115F" w:rsidRPr="00357279" w:rsidRDefault="001F115F" w:rsidP="003572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D28498" w14:textId="506E4815" w:rsidR="005E28B5" w:rsidRPr="00357279" w:rsidRDefault="001F115F" w:rsidP="00357279">
      <w:pPr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357279">
        <w:rPr>
          <w:rFonts w:ascii="Times New Roman" w:hAnsi="Times New Roman" w:cs="Times New Roman"/>
          <w:sz w:val="28"/>
          <w:szCs w:val="28"/>
        </w:rPr>
        <w:t>4.</w:t>
      </w:r>
      <w:r w:rsidR="00000000" w:rsidRPr="00357279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000000"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совместно</w:t>
      </w:r>
      <w:r w:rsidR="00000000"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с</w:t>
      </w:r>
      <w:r w:rsidR="00000000"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Пользователем</w:t>
      </w:r>
      <w:r w:rsidR="00000000"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принимает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все</w:t>
      </w:r>
      <w:r w:rsidR="00000000"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необходимые</w:t>
      </w:r>
      <w:r w:rsidR="00000000"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меры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>по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предотвращению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убытков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или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иных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отрицательных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последствий,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вызванных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утратой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или разглашением персональных данных Пользователя.</w:t>
      </w:r>
    </w:p>
    <w:p w14:paraId="61357C54" w14:textId="77777777" w:rsidR="005E28B5" w:rsidRPr="00357279" w:rsidRDefault="00000000" w:rsidP="00357279">
      <w:pPr>
        <w:pStyle w:val="a4"/>
        <w:numPr>
          <w:ilvl w:val="0"/>
          <w:numId w:val="10"/>
        </w:numPr>
        <w:tabs>
          <w:tab w:val="left" w:pos="236"/>
        </w:tabs>
        <w:ind w:left="236" w:hanging="21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Права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 обязанности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сторон</w:t>
      </w:r>
    </w:p>
    <w:p w14:paraId="5BEF9CCD" w14:textId="77777777" w:rsidR="005E28B5" w:rsidRPr="00357279" w:rsidRDefault="00000000" w:rsidP="00357279">
      <w:pPr>
        <w:pStyle w:val="a4"/>
        <w:numPr>
          <w:ilvl w:val="1"/>
          <w:numId w:val="4"/>
        </w:numPr>
        <w:tabs>
          <w:tab w:val="left" w:pos="401"/>
        </w:tabs>
        <w:spacing w:before="181"/>
        <w:ind w:left="401" w:hanging="378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Пользователь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вправе:</w:t>
      </w:r>
    </w:p>
    <w:p w14:paraId="6B1CF246" w14:textId="71733543" w:rsidR="005E28B5" w:rsidRPr="00357279" w:rsidRDefault="00000000" w:rsidP="00357279">
      <w:pPr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Принимать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свободное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решение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предоставлении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своих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данных,</w:t>
      </w:r>
      <w:r w:rsidR="001F115F"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необходимых для использования сайта </w:t>
      </w:r>
      <w:r w:rsidR="00C33804"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</w:t>
      </w:r>
      <w:r w:rsidRPr="00357279">
        <w:rPr>
          <w:rFonts w:ascii="Times New Roman" w:hAnsi="Times New Roman" w:cs="Times New Roman"/>
          <w:sz w:val="28"/>
          <w:szCs w:val="28"/>
        </w:rPr>
        <w:t>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давать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согласие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их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обработку.</w:t>
      </w:r>
    </w:p>
    <w:p w14:paraId="5087659C" w14:textId="77777777" w:rsidR="005E28B5" w:rsidRPr="00357279" w:rsidRDefault="00000000" w:rsidP="00357279">
      <w:pPr>
        <w:pStyle w:val="a4"/>
        <w:numPr>
          <w:ilvl w:val="2"/>
          <w:numId w:val="4"/>
        </w:numPr>
        <w:tabs>
          <w:tab w:val="left" w:pos="566"/>
        </w:tabs>
        <w:spacing w:line="259" w:lineRule="auto"/>
        <w:ind w:left="23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Обновить,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дополнить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предоставленную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информацию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данных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случае изменения данной информации.</w:t>
      </w:r>
    </w:p>
    <w:p w14:paraId="5B425C70" w14:textId="14DCF89A" w:rsidR="005E28B5" w:rsidRPr="00357279" w:rsidRDefault="00000000" w:rsidP="00357279">
      <w:pPr>
        <w:pStyle w:val="a4"/>
        <w:numPr>
          <w:ilvl w:val="2"/>
          <w:numId w:val="4"/>
        </w:numPr>
        <w:tabs>
          <w:tab w:val="left" w:pos="571"/>
        </w:tabs>
        <w:spacing w:before="161" w:line="256" w:lineRule="auto"/>
        <w:ind w:left="23" w:right="35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lastRenderedPageBreak/>
        <w:t>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законами.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Пользователь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вправе требовать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от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Администрации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уточнения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его персональных данных, их блокирования или уничтожения в случае, если персональные</w:t>
      </w:r>
      <w:r w:rsidR="001F115F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являются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неполными,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устаревшими,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неточными,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незаконно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полученными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или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 являются необходимыми для заявленной цели обработки, а также принимать</w:t>
      </w:r>
      <w:r w:rsidR="001F115F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законом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меры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защите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своих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прав.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Для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этого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достаточно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уведомить Администрацию по указанному E-mail адресу.</w:t>
      </w:r>
    </w:p>
    <w:p w14:paraId="1BE120BD" w14:textId="77777777" w:rsidR="005E28B5" w:rsidRPr="00357279" w:rsidRDefault="00000000" w:rsidP="00357279">
      <w:pPr>
        <w:pStyle w:val="a4"/>
        <w:numPr>
          <w:ilvl w:val="1"/>
          <w:numId w:val="4"/>
        </w:numPr>
        <w:tabs>
          <w:tab w:val="left" w:pos="401"/>
        </w:tabs>
        <w:spacing w:before="159"/>
        <w:ind w:left="401" w:hanging="378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обязана:</w:t>
      </w:r>
    </w:p>
    <w:p w14:paraId="26B1A34A" w14:textId="77777777" w:rsidR="005E28B5" w:rsidRPr="00357279" w:rsidRDefault="00000000" w:rsidP="00357279">
      <w:pPr>
        <w:pStyle w:val="a4"/>
        <w:numPr>
          <w:ilvl w:val="2"/>
          <w:numId w:val="4"/>
        </w:numPr>
        <w:tabs>
          <w:tab w:val="left" w:pos="566"/>
        </w:tabs>
        <w:spacing w:before="182" w:line="259" w:lineRule="auto"/>
        <w:ind w:left="23" w:right="5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Использовать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полученную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информацию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исключительно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для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целей,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указанных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п.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4 настоящей Политики конфиденциальности.</w:t>
      </w:r>
    </w:p>
    <w:p w14:paraId="23A11D83" w14:textId="04F5E546" w:rsidR="005E28B5" w:rsidRPr="00357279" w:rsidRDefault="00000000" w:rsidP="00357279">
      <w:pPr>
        <w:pStyle w:val="a4"/>
        <w:numPr>
          <w:ilvl w:val="2"/>
          <w:numId w:val="4"/>
        </w:numPr>
        <w:tabs>
          <w:tab w:val="left" w:pos="566"/>
        </w:tabs>
        <w:spacing w:line="259" w:lineRule="auto"/>
        <w:ind w:left="23" w:right="13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Обеспечить хранение конфиденциальной информации в тайне, не разглашать без предварительного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письменного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разрешения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Пользователя,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а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также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осуществлять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продажу, обмен, опубликование, либо разглашение иными возможными способами переданных</w:t>
      </w:r>
      <w:r w:rsidR="001F115F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данных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Пользователя,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исключением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5727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357279">
        <w:rPr>
          <w:rFonts w:ascii="Times New Roman" w:hAnsi="Times New Roman" w:cs="Times New Roman"/>
          <w:sz w:val="28"/>
          <w:szCs w:val="28"/>
        </w:rPr>
        <w:t>.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5.2.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настоящей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Конфиденциальности.</w:t>
      </w:r>
    </w:p>
    <w:p w14:paraId="76F5EA93" w14:textId="77777777" w:rsidR="005E28B5" w:rsidRPr="00357279" w:rsidRDefault="00000000" w:rsidP="00357279">
      <w:pPr>
        <w:pStyle w:val="a4"/>
        <w:numPr>
          <w:ilvl w:val="2"/>
          <w:numId w:val="4"/>
        </w:numPr>
        <w:tabs>
          <w:tab w:val="left" w:pos="571"/>
        </w:tabs>
        <w:spacing w:before="161" w:line="259" w:lineRule="auto"/>
        <w:ind w:left="23" w:right="4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Принимать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меры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предосторожности</w:t>
      </w:r>
      <w:r w:rsidRPr="003572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для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защиты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53350E40" w14:textId="77777777" w:rsidR="005E28B5" w:rsidRPr="00357279" w:rsidRDefault="00000000" w:rsidP="00357279">
      <w:pPr>
        <w:pStyle w:val="a4"/>
        <w:numPr>
          <w:ilvl w:val="2"/>
          <w:numId w:val="4"/>
        </w:numPr>
        <w:tabs>
          <w:tab w:val="left" w:pos="566"/>
        </w:tabs>
        <w:spacing w:line="259" w:lineRule="auto"/>
        <w:ind w:left="23" w:right="7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либо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органа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защите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прав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субъектов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персональных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данных на период проверки, в случае выявления недостоверных персональных данных или</w:t>
      </w:r>
    </w:p>
    <w:p w14:paraId="3570890A" w14:textId="77777777" w:rsidR="005E28B5" w:rsidRPr="00357279" w:rsidRDefault="00000000" w:rsidP="00357279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неправомерных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действий.</w:t>
      </w:r>
    </w:p>
    <w:p w14:paraId="39460BAA" w14:textId="77777777" w:rsidR="005E28B5" w:rsidRPr="00357279" w:rsidRDefault="00000000" w:rsidP="00357279">
      <w:pPr>
        <w:pStyle w:val="a4"/>
        <w:numPr>
          <w:ilvl w:val="0"/>
          <w:numId w:val="10"/>
        </w:numPr>
        <w:tabs>
          <w:tab w:val="left" w:pos="236"/>
        </w:tabs>
        <w:spacing w:before="181"/>
        <w:ind w:left="236" w:hanging="21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сторон</w:t>
      </w:r>
    </w:p>
    <w:p w14:paraId="7CC2B4DD" w14:textId="6FA10023" w:rsidR="005E28B5" w:rsidRPr="00357279" w:rsidRDefault="001F115F" w:rsidP="00357279">
      <w:pPr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 xml:space="preserve">6.1. </w:t>
      </w:r>
      <w:r w:rsidR="00000000" w:rsidRPr="00357279">
        <w:rPr>
          <w:rFonts w:ascii="Times New Roman" w:hAnsi="Times New Roman" w:cs="Times New Roman"/>
          <w:sz w:val="28"/>
          <w:szCs w:val="28"/>
        </w:rPr>
        <w:t>Администрация,</w:t>
      </w:r>
      <w:r w:rsidR="00000000" w:rsidRPr="003572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не</w:t>
      </w:r>
      <w:r w:rsidR="00000000"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исполнившая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свои</w:t>
      </w:r>
      <w:r w:rsidR="00000000"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обязательства,</w:t>
      </w:r>
      <w:r w:rsidR="00000000"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несёт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ответственность</w:t>
      </w:r>
      <w:r w:rsidR="00000000"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за</w:t>
      </w:r>
      <w:r w:rsidR="00000000"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pacing w:val="-2"/>
          <w:sz w:val="28"/>
          <w:szCs w:val="28"/>
        </w:rPr>
        <w:t>убытки,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понесённые</w:t>
      </w:r>
      <w:r w:rsidR="00000000"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Пользователем</w:t>
      </w:r>
      <w:r w:rsidR="00000000"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в</w:t>
      </w:r>
      <w:r w:rsidR="00000000"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связи</w:t>
      </w:r>
      <w:r w:rsidR="00000000"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с</w:t>
      </w:r>
      <w:r w:rsidR="00000000"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неправомерным использованием персональных данных,</w:t>
      </w:r>
      <w:r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Федерации, за</w:t>
      </w:r>
      <w:r w:rsidR="00000000"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>исключением</w:t>
      </w:r>
      <w:r w:rsidR="00000000"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00000" w:rsidRPr="00357279">
        <w:rPr>
          <w:rFonts w:ascii="Times New Roman" w:hAnsi="Times New Roman" w:cs="Times New Roman"/>
          <w:sz w:val="28"/>
          <w:szCs w:val="28"/>
        </w:rPr>
        <w:t xml:space="preserve">случаев, предусмотренных </w:t>
      </w:r>
      <w:proofErr w:type="spellStart"/>
      <w:r w:rsidR="00000000" w:rsidRPr="0035727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0000" w:rsidRPr="00357279">
        <w:rPr>
          <w:rFonts w:ascii="Times New Roman" w:hAnsi="Times New Roman" w:cs="Times New Roman"/>
          <w:sz w:val="28"/>
          <w:szCs w:val="28"/>
        </w:rPr>
        <w:t>. 5.2. и 7.2. настоящей Политики Конфиденциальности.</w:t>
      </w:r>
    </w:p>
    <w:p w14:paraId="54A16D82" w14:textId="77777777" w:rsidR="005E28B5" w:rsidRPr="00357279" w:rsidRDefault="00000000" w:rsidP="00357279">
      <w:pPr>
        <w:pStyle w:val="a4"/>
        <w:numPr>
          <w:ilvl w:val="1"/>
          <w:numId w:val="3"/>
        </w:numPr>
        <w:tabs>
          <w:tab w:val="left" w:pos="401"/>
        </w:tabs>
        <w:spacing w:line="259" w:lineRule="auto"/>
        <w:ind w:left="23" w:right="5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случае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утраты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или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разглашения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Конфиденциальной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информации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Администрация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 несёт ответственность, если данная конфиденциальная информация:</w:t>
      </w:r>
    </w:p>
    <w:p w14:paraId="4FF2EB5E" w14:textId="77777777" w:rsidR="005E28B5" w:rsidRPr="00357279" w:rsidRDefault="00000000" w:rsidP="00357279">
      <w:pPr>
        <w:pStyle w:val="a4"/>
        <w:numPr>
          <w:ilvl w:val="2"/>
          <w:numId w:val="3"/>
        </w:numPr>
        <w:tabs>
          <w:tab w:val="left" w:pos="571"/>
        </w:tabs>
        <w:ind w:left="571" w:hanging="548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Стала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публичным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достоянием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до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её</w:t>
      </w:r>
      <w:r w:rsidRPr="0035727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утраты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или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разглашения.</w:t>
      </w:r>
    </w:p>
    <w:p w14:paraId="353C5881" w14:textId="4ABA81A2" w:rsidR="005E28B5" w:rsidRPr="00357279" w:rsidRDefault="00000000" w:rsidP="00357279">
      <w:pPr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lastRenderedPageBreak/>
        <w:t>Была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получена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от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третьей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стороны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до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момента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её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получения</w:t>
      </w:r>
      <w:r w:rsidR="001F115F"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Ресурса.</w:t>
      </w:r>
    </w:p>
    <w:p w14:paraId="671C2128" w14:textId="77777777" w:rsidR="005E28B5" w:rsidRPr="00357279" w:rsidRDefault="00000000" w:rsidP="00357279">
      <w:pPr>
        <w:pStyle w:val="a4"/>
        <w:numPr>
          <w:ilvl w:val="2"/>
          <w:numId w:val="3"/>
        </w:numPr>
        <w:tabs>
          <w:tab w:val="left" w:pos="566"/>
        </w:tabs>
        <w:spacing w:before="181"/>
        <w:ind w:left="566" w:hanging="54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Была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разглашена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согласия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Пользователя.</w:t>
      </w:r>
    </w:p>
    <w:p w14:paraId="3D30E2A2" w14:textId="77777777" w:rsidR="005E28B5" w:rsidRPr="00357279" w:rsidRDefault="00000000" w:rsidP="00357279">
      <w:pPr>
        <w:pStyle w:val="a4"/>
        <w:numPr>
          <w:ilvl w:val="1"/>
          <w:numId w:val="3"/>
        </w:numPr>
        <w:tabs>
          <w:tab w:val="left" w:pos="401"/>
        </w:tabs>
        <w:spacing w:before="182" w:line="259" w:lineRule="auto"/>
        <w:ind w:left="23" w:right="9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Пользователь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несет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полную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соблюдение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требований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</w:t>
      </w:r>
    </w:p>
    <w:p w14:paraId="1773384C" w14:textId="77777777" w:rsidR="005E28B5" w:rsidRPr="00357279" w:rsidRDefault="00000000" w:rsidP="00357279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содержание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форму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материалов.</w:t>
      </w:r>
    </w:p>
    <w:p w14:paraId="3A436E1D" w14:textId="31CC7A8F" w:rsidR="005E28B5" w:rsidRPr="00357279" w:rsidRDefault="00000000" w:rsidP="00357279">
      <w:pPr>
        <w:pStyle w:val="a4"/>
        <w:numPr>
          <w:ilvl w:val="1"/>
          <w:numId w:val="3"/>
        </w:numPr>
        <w:tabs>
          <w:tab w:val="left" w:pos="401"/>
        </w:tabs>
        <w:spacing w:before="181" w:line="256" w:lineRule="auto"/>
        <w:ind w:left="23" w:right="1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Пользователь признает, что ответственность за любую информацию (в том числе, но не ограничиваясь: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файлы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 данными,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тексты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т.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д.),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которой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он может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иметь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доступ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как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части сайта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добра»</w:t>
      </w:r>
      <w:r w:rsidRPr="00357279">
        <w:rPr>
          <w:rFonts w:ascii="Times New Roman" w:hAnsi="Times New Roman" w:cs="Times New Roman"/>
          <w:sz w:val="28"/>
          <w:szCs w:val="28"/>
        </w:rPr>
        <w:t>, несет лицо, предоставившее такую информацию.</w:t>
      </w:r>
    </w:p>
    <w:p w14:paraId="17F95BEA" w14:textId="7277568A" w:rsidR="00C33804" w:rsidRPr="00357279" w:rsidRDefault="00000000" w:rsidP="00357279">
      <w:pPr>
        <w:pStyle w:val="a4"/>
        <w:numPr>
          <w:ilvl w:val="1"/>
          <w:numId w:val="3"/>
        </w:numPr>
        <w:tabs>
          <w:tab w:val="left" w:pos="401"/>
        </w:tabs>
        <w:spacing w:before="181" w:line="256" w:lineRule="auto"/>
        <w:ind w:left="23" w:right="1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Пользователь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соглашается,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что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информация,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предоставленная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ему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как</w:t>
      </w:r>
      <w:r w:rsidR="00357279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часть сайта</w:t>
      </w:r>
      <w:r w:rsidR="00357279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="00C33804"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добра», может являться объектом интеллектуальной собственности, права на который защищены и принадлежат другим Пользователям, партнерам или</w:t>
      </w:r>
      <w:r w:rsidR="00357279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рекламодателям, которые размещают такую информацию на сайте </w:t>
      </w:r>
      <w:r w:rsidR="00C33804"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добра»</w:t>
      </w:r>
      <w:r w:rsidR="004F6FD3" w:rsidRPr="00357279">
        <w:rPr>
          <w:rFonts w:ascii="Times New Roman" w:hAnsi="Times New Roman" w:cs="Times New Roman"/>
          <w:sz w:val="28"/>
          <w:szCs w:val="28"/>
        </w:rPr>
        <w:t>.</w:t>
      </w:r>
    </w:p>
    <w:p w14:paraId="7AA8E9DC" w14:textId="0FCD85D5" w:rsidR="005E28B5" w:rsidRPr="00357279" w:rsidRDefault="00000000" w:rsidP="00357279">
      <w:pPr>
        <w:pStyle w:val="a4"/>
        <w:numPr>
          <w:ilvl w:val="1"/>
          <w:numId w:val="3"/>
        </w:numPr>
        <w:tabs>
          <w:tab w:val="left" w:pos="401"/>
        </w:tabs>
        <w:spacing w:before="181" w:line="256" w:lineRule="auto"/>
        <w:ind w:left="23" w:right="15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Пользователь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вправе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вносить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изменения,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передавать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аренду,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передавать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</w:t>
      </w:r>
      <w:r w:rsidRPr="003572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условия</w:t>
      </w:r>
      <w:r w:rsidR="00C33804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займа, продавать, распространять или создавать производные работы на основе такого Содержания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(полностью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или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части),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исключением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случаев,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когда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такие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действия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были</w:t>
      </w:r>
    </w:p>
    <w:p w14:paraId="3D208E97" w14:textId="77777777" w:rsidR="005E28B5" w:rsidRPr="00357279" w:rsidRDefault="00000000" w:rsidP="00357279">
      <w:pPr>
        <w:pStyle w:val="a3"/>
        <w:spacing w:before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письменно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прямо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разрешены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собственниками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такого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Содержания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соответствии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условиями отдельного соглашения.</w:t>
      </w:r>
    </w:p>
    <w:p w14:paraId="31F72C15" w14:textId="2D61E13A" w:rsidR="005E28B5" w:rsidRPr="00357279" w:rsidRDefault="00000000" w:rsidP="00357279">
      <w:pPr>
        <w:pStyle w:val="a4"/>
        <w:numPr>
          <w:ilvl w:val="1"/>
          <w:numId w:val="3"/>
        </w:numPr>
        <w:tabs>
          <w:tab w:val="left" w:pos="401"/>
        </w:tabs>
        <w:spacing w:line="259" w:lineRule="auto"/>
        <w:ind w:left="23" w:right="7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отношение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текстовых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материалов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(статей,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публикаций,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находящихся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свободном публичном доступе </w:t>
      </w:r>
      <w:proofErr w:type="gramStart"/>
      <w:r w:rsidRPr="00357279">
        <w:rPr>
          <w:rFonts w:ascii="Times New Roman" w:hAnsi="Times New Roman" w:cs="Times New Roman"/>
          <w:sz w:val="28"/>
          <w:szCs w:val="28"/>
        </w:rPr>
        <w:t>на сайте</w:t>
      </w:r>
      <w:proofErr w:type="gramEnd"/>
      <w:r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="004F6FD3"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добра»</w:t>
      </w:r>
      <w:r w:rsidRPr="00357279">
        <w:rPr>
          <w:rFonts w:ascii="Times New Roman" w:hAnsi="Times New Roman" w:cs="Times New Roman"/>
          <w:sz w:val="28"/>
          <w:szCs w:val="28"/>
        </w:rPr>
        <w:t>)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допускается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их распространение при условии, что будет дана ссылка на Сайт </w:t>
      </w:r>
      <w:r w:rsidR="00357279" w:rsidRPr="00357279">
        <w:rPr>
          <w:rFonts w:ascii="Times New Roman" w:hAnsi="Times New Roman" w:cs="Times New Roman"/>
          <w:sz w:val="28"/>
          <w:szCs w:val="28"/>
        </w:rPr>
        <w:t>Организации</w:t>
      </w:r>
      <w:r w:rsidRPr="00357279">
        <w:rPr>
          <w:rFonts w:ascii="Times New Roman" w:hAnsi="Times New Roman" w:cs="Times New Roman"/>
          <w:sz w:val="28"/>
          <w:szCs w:val="28"/>
        </w:rPr>
        <w:t>.</w:t>
      </w:r>
    </w:p>
    <w:p w14:paraId="58959070" w14:textId="4FD56376" w:rsidR="005E28B5" w:rsidRPr="00357279" w:rsidRDefault="00000000" w:rsidP="00357279">
      <w:pPr>
        <w:pStyle w:val="a4"/>
        <w:numPr>
          <w:ilvl w:val="1"/>
          <w:numId w:val="3"/>
        </w:numPr>
        <w:tabs>
          <w:tab w:val="left" w:pos="401"/>
        </w:tabs>
        <w:spacing w:line="259" w:lineRule="auto"/>
        <w:ind w:left="23" w:right="57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Администрация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несет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перед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Пользователем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 любой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убыток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или ущерб, понесенный Пользователем в результате удаления, сбоя или невозможности</w:t>
      </w:r>
      <w:r w:rsidR="00357279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сохранения какого-либо Содержания и иных коммуникационных данных, содержащихся </w:t>
      </w:r>
      <w:proofErr w:type="gramStart"/>
      <w:r w:rsidRPr="00357279">
        <w:rPr>
          <w:rFonts w:ascii="Times New Roman" w:hAnsi="Times New Roman" w:cs="Times New Roman"/>
          <w:sz w:val="28"/>
          <w:szCs w:val="28"/>
        </w:rPr>
        <w:t>на сайте</w:t>
      </w:r>
      <w:proofErr w:type="gramEnd"/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F6FD3"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добра»</w:t>
      </w:r>
      <w:r w:rsidRPr="0035727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57279">
        <w:rPr>
          <w:rFonts w:ascii="Times New Roman" w:hAnsi="Times New Roman" w:cs="Times New Roman"/>
          <w:sz w:val="28"/>
          <w:szCs w:val="28"/>
        </w:rPr>
        <w:lastRenderedPageBreak/>
        <w:t>передаваемых через него.</w:t>
      </w:r>
    </w:p>
    <w:p w14:paraId="7CD30F4C" w14:textId="77777777" w:rsidR="005E28B5" w:rsidRPr="00357279" w:rsidRDefault="00000000" w:rsidP="00357279">
      <w:pPr>
        <w:pStyle w:val="a4"/>
        <w:numPr>
          <w:ilvl w:val="1"/>
          <w:numId w:val="3"/>
        </w:numPr>
        <w:tabs>
          <w:tab w:val="left" w:pos="401"/>
        </w:tabs>
        <w:spacing w:line="259" w:lineRule="auto"/>
        <w:ind w:left="23" w:right="57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Администрация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несет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за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любые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прямые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или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косвенные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13DA7A0A" w14:textId="57401D0A" w:rsidR="005E28B5" w:rsidRPr="00357279" w:rsidRDefault="00000000" w:rsidP="00357279">
      <w:pPr>
        <w:pStyle w:val="a4"/>
        <w:numPr>
          <w:ilvl w:val="1"/>
          <w:numId w:val="3"/>
        </w:numPr>
        <w:tabs>
          <w:tab w:val="left" w:pos="401"/>
        </w:tabs>
        <w:spacing w:line="259" w:lineRule="auto"/>
        <w:ind w:left="23" w:right="57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Администрация не несет ответственность за какую-либо информацию, размещенную пользователем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357279">
        <w:rPr>
          <w:rFonts w:ascii="Times New Roman" w:hAnsi="Times New Roman" w:cs="Times New Roman"/>
          <w:sz w:val="28"/>
          <w:szCs w:val="28"/>
        </w:rPr>
        <w:t>на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bookmarkStart w:id="3" w:name="_Hlk212119611"/>
      <w:r w:rsidR="004F6FD3" w:rsidRPr="00357279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поддержки и развития социальных инициатив личности «Истории добра» </w:t>
      </w:r>
      <w:bookmarkEnd w:id="3"/>
      <w:r w:rsidRPr="00357279">
        <w:rPr>
          <w:rFonts w:ascii="Times New Roman" w:hAnsi="Times New Roman" w:cs="Times New Roman"/>
          <w:sz w:val="28"/>
          <w:szCs w:val="28"/>
        </w:rPr>
        <w:t>включая, но не ограничиваясь: информацию, защищенную авторским правом, без прямого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согласия владельца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авторского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права.</w:t>
      </w:r>
    </w:p>
    <w:p w14:paraId="3F887DD7" w14:textId="0FF5FBDD" w:rsidR="005E28B5" w:rsidRPr="00357279" w:rsidRDefault="00000000" w:rsidP="00357279">
      <w:pPr>
        <w:pStyle w:val="a4"/>
        <w:numPr>
          <w:ilvl w:val="0"/>
          <w:numId w:val="13"/>
        </w:numPr>
        <w:tabs>
          <w:tab w:val="left" w:pos="2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Разрешение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споров</w:t>
      </w:r>
    </w:p>
    <w:p w14:paraId="72508163" w14:textId="77777777" w:rsidR="005E28B5" w:rsidRPr="00357279" w:rsidRDefault="00000000" w:rsidP="00357279">
      <w:pPr>
        <w:pStyle w:val="a4"/>
        <w:numPr>
          <w:ilvl w:val="1"/>
          <w:numId w:val="2"/>
        </w:numPr>
        <w:tabs>
          <w:tab w:val="left" w:pos="401"/>
        </w:tabs>
        <w:spacing w:before="181" w:line="259" w:lineRule="auto"/>
        <w:ind w:right="9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До обращения в суд с иском по спорам, возникающим из отношений между Пользователем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Администрацией,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обязательным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является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предъявление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претензии (письменного предложения или предложения в электронном виде о добровольном урегулировании спора).</w:t>
      </w:r>
    </w:p>
    <w:p w14:paraId="15809C77" w14:textId="77777777" w:rsidR="005E28B5" w:rsidRPr="00357279" w:rsidRDefault="00000000" w:rsidP="00357279">
      <w:pPr>
        <w:pStyle w:val="a4"/>
        <w:numPr>
          <w:ilvl w:val="1"/>
          <w:numId w:val="2"/>
        </w:numPr>
        <w:tabs>
          <w:tab w:val="left" w:pos="401"/>
        </w:tabs>
        <w:spacing w:before="161" w:line="259" w:lineRule="auto"/>
        <w:ind w:right="70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Получатель претензии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течение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30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календарных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дней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дня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получения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претензии, письменно или в электронном виде уведомляет заявителя претензии о результатах рассмотрения</w:t>
      </w:r>
      <w:r w:rsidRPr="003572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претензии.</w:t>
      </w:r>
    </w:p>
    <w:p w14:paraId="01FF517C" w14:textId="51A6F102" w:rsidR="005E28B5" w:rsidRPr="00357279" w:rsidRDefault="00000000" w:rsidP="00357279">
      <w:pPr>
        <w:pStyle w:val="a4"/>
        <w:numPr>
          <w:ilvl w:val="1"/>
          <w:numId w:val="2"/>
        </w:numPr>
        <w:tabs>
          <w:tab w:val="left" w:pos="401"/>
        </w:tabs>
        <w:spacing w:line="254" w:lineRule="auto"/>
        <w:ind w:right="2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При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недостижении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соглашения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спор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будет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передан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рассмотрение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Арбитражного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суда г. Пенза.</w:t>
      </w:r>
    </w:p>
    <w:p w14:paraId="3AE5A3C4" w14:textId="77777777" w:rsidR="005E28B5" w:rsidRPr="00357279" w:rsidRDefault="00000000" w:rsidP="00357279">
      <w:pPr>
        <w:pStyle w:val="a4"/>
        <w:numPr>
          <w:ilvl w:val="1"/>
          <w:numId w:val="2"/>
        </w:numPr>
        <w:tabs>
          <w:tab w:val="left" w:pos="401"/>
        </w:tabs>
        <w:spacing w:before="166" w:line="259" w:lineRule="auto"/>
        <w:ind w:right="6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К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настоящей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Политике конфиденциальности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отношениям</w:t>
      </w:r>
      <w:r w:rsidRPr="003572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между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Пользователем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 Администрацией применяется действующее законодательство Российской Федерации.</w:t>
      </w:r>
    </w:p>
    <w:p w14:paraId="16C86602" w14:textId="77777777" w:rsidR="005E28B5" w:rsidRPr="00357279" w:rsidRDefault="00000000" w:rsidP="00357279">
      <w:pPr>
        <w:pStyle w:val="a4"/>
        <w:numPr>
          <w:ilvl w:val="0"/>
          <w:numId w:val="13"/>
        </w:numPr>
        <w:tabs>
          <w:tab w:val="left" w:pos="236"/>
        </w:tabs>
        <w:ind w:left="236" w:hanging="213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Дополнительные</w:t>
      </w:r>
      <w:r w:rsidRPr="003572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>условия</w:t>
      </w:r>
    </w:p>
    <w:p w14:paraId="20FE1001" w14:textId="77777777" w:rsidR="005E28B5" w:rsidRPr="00357279" w:rsidRDefault="00000000" w:rsidP="00357279">
      <w:pPr>
        <w:pStyle w:val="a4"/>
        <w:numPr>
          <w:ilvl w:val="1"/>
          <w:numId w:val="1"/>
        </w:numPr>
        <w:tabs>
          <w:tab w:val="left" w:pos="401"/>
        </w:tabs>
        <w:spacing w:before="182" w:line="259" w:lineRule="auto"/>
        <w:ind w:right="3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Администрация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вправе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вносить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изменения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настоящую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Политику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конфиденциальности без согласия Пользователя.</w:t>
      </w:r>
    </w:p>
    <w:p w14:paraId="4DB8AF75" w14:textId="2ADBD1BA" w:rsidR="005E28B5" w:rsidRPr="00357279" w:rsidRDefault="00000000" w:rsidP="00357279">
      <w:pPr>
        <w:pStyle w:val="a4"/>
        <w:numPr>
          <w:ilvl w:val="1"/>
          <w:numId w:val="1"/>
        </w:numPr>
        <w:tabs>
          <w:tab w:val="left" w:pos="401"/>
        </w:tabs>
        <w:spacing w:line="259" w:lineRule="auto"/>
        <w:ind w:right="5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 xml:space="preserve">Новая Политика конфиденциальности вступает в силу с момента ее размещения на сайте </w:t>
      </w:r>
      <w:r w:rsidR="00357279" w:rsidRPr="00357279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="00357279" w:rsidRPr="00357279">
        <w:rPr>
          <w:rFonts w:ascii="Times New Roman" w:hAnsi="Times New Roman" w:cs="Times New Roman"/>
          <w:sz w:val="28"/>
          <w:szCs w:val="28"/>
        </w:rPr>
        <w:t xml:space="preserve"> </w:t>
      </w:r>
      <w:r w:rsidR="00357279" w:rsidRPr="00357279">
        <w:rPr>
          <w:rFonts w:ascii="Times New Roman" w:hAnsi="Times New Roman" w:cs="Times New Roman"/>
          <w:sz w:val="28"/>
          <w:szCs w:val="28"/>
        </w:rPr>
        <w:t>поддержки и развития социальных инициатив личности «Истории добра»</w:t>
      </w:r>
      <w:r w:rsidRPr="00357279">
        <w:rPr>
          <w:rFonts w:ascii="Times New Roman" w:hAnsi="Times New Roman" w:cs="Times New Roman"/>
          <w:sz w:val="28"/>
          <w:szCs w:val="28"/>
        </w:rPr>
        <w:t>, если иное не предусмотрено новой редакцией Политики</w:t>
      </w:r>
    </w:p>
    <w:p w14:paraId="41300514" w14:textId="77777777" w:rsidR="005E28B5" w:rsidRPr="00357279" w:rsidRDefault="00000000" w:rsidP="00357279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pacing w:val="-2"/>
          <w:sz w:val="28"/>
          <w:szCs w:val="28"/>
        </w:rPr>
        <w:t>конфиденциальности.</w:t>
      </w:r>
    </w:p>
    <w:p w14:paraId="6A3FA77B" w14:textId="4E09A090" w:rsidR="005E28B5" w:rsidRPr="00357279" w:rsidRDefault="00000000" w:rsidP="00357279">
      <w:pPr>
        <w:pStyle w:val="a4"/>
        <w:numPr>
          <w:ilvl w:val="1"/>
          <w:numId w:val="1"/>
        </w:numPr>
        <w:tabs>
          <w:tab w:val="left" w:pos="401"/>
        </w:tabs>
        <w:spacing w:before="181" w:line="259" w:lineRule="auto"/>
        <w:ind w:right="5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Все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предложения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или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вопросы</w:t>
      </w:r>
      <w:r w:rsidRPr="003572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касательно</w:t>
      </w:r>
      <w:r w:rsidRPr="003572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настоящей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Политики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 xml:space="preserve">конфиденциальности следует сообщать по адресу: </w:t>
      </w:r>
    </w:p>
    <w:p w14:paraId="27090402" w14:textId="5F203797" w:rsidR="005E28B5" w:rsidRPr="00357279" w:rsidRDefault="00000000" w:rsidP="00357279">
      <w:pPr>
        <w:pStyle w:val="a4"/>
        <w:numPr>
          <w:ilvl w:val="1"/>
          <w:numId w:val="1"/>
        </w:numPr>
        <w:tabs>
          <w:tab w:val="left" w:pos="401"/>
        </w:tabs>
        <w:ind w:left="401" w:hanging="378"/>
        <w:jc w:val="both"/>
        <w:rPr>
          <w:rFonts w:ascii="Times New Roman" w:hAnsi="Times New Roman" w:cs="Times New Roman"/>
          <w:sz w:val="28"/>
          <w:szCs w:val="28"/>
        </w:rPr>
      </w:pPr>
      <w:r w:rsidRPr="00357279">
        <w:rPr>
          <w:rFonts w:ascii="Times New Roman" w:hAnsi="Times New Roman" w:cs="Times New Roman"/>
          <w:sz w:val="28"/>
          <w:szCs w:val="28"/>
        </w:rPr>
        <w:t>Действующая</w:t>
      </w:r>
      <w:r w:rsidRPr="003572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Политика</w:t>
      </w:r>
      <w:r w:rsidRPr="003572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размещена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на</w:t>
      </w:r>
      <w:r w:rsidRPr="003572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t>странице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57279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адресу:</w:t>
      </w:r>
      <w:r w:rsidR="00357279" w:rsidRPr="003572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57279" w:rsidRPr="00357279">
        <w:rPr>
          <w:rFonts w:ascii="Times New Roman" w:hAnsi="Times New Roman" w:cs="Times New Roman"/>
          <w:spacing w:val="-2"/>
          <w:sz w:val="28"/>
          <w:szCs w:val="28"/>
        </w:rPr>
        <w:t>https://истории-добра.рф/</w:t>
      </w:r>
    </w:p>
    <w:p w14:paraId="1FEB90E7" w14:textId="77777777" w:rsidR="005E28B5" w:rsidRPr="00357279" w:rsidRDefault="005E28B5" w:rsidP="00357279">
      <w:pPr>
        <w:pStyle w:val="a3"/>
        <w:spacing w:before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971E47" w14:textId="3E09B5AC" w:rsidR="005E28B5" w:rsidRDefault="00000000">
      <w:pPr>
        <w:pStyle w:val="a3"/>
        <w:spacing w:before="182"/>
        <w:rPr>
          <w:rFonts w:ascii="Times New Roman" w:hAnsi="Times New Roman" w:cs="Times New Roman"/>
          <w:sz w:val="28"/>
          <w:szCs w:val="28"/>
        </w:rPr>
      </w:pPr>
      <w:r w:rsidRPr="00B423F3">
        <w:rPr>
          <w:rFonts w:ascii="Times New Roman" w:hAnsi="Times New Roman" w:cs="Times New Roman"/>
          <w:sz w:val="28"/>
          <w:szCs w:val="28"/>
        </w:rPr>
        <w:t>г.</w:t>
      </w:r>
      <w:r w:rsidRPr="00B423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423F3">
        <w:rPr>
          <w:rFonts w:ascii="Times New Roman" w:hAnsi="Times New Roman" w:cs="Times New Roman"/>
          <w:sz w:val="28"/>
          <w:szCs w:val="28"/>
        </w:rPr>
        <w:t>Пенза</w:t>
      </w:r>
    </w:p>
    <w:p w14:paraId="21468620" w14:textId="63A96BCF" w:rsidR="00357279" w:rsidRPr="00B423F3" w:rsidRDefault="00357279">
      <w:pPr>
        <w:pStyle w:val="a3"/>
        <w:spacing w:before="1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директор АНО «Истории добра» Потапова Т.В.</w:t>
      </w:r>
    </w:p>
    <w:sectPr w:rsidR="00357279" w:rsidRPr="00B423F3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A43"/>
    <w:multiLevelType w:val="multilevel"/>
    <w:tmpl w:val="F7C874AC"/>
    <w:lvl w:ilvl="0">
      <w:start w:val="5"/>
      <w:numFmt w:val="decimal"/>
      <w:lvlText w:val="%1"/>
      <w:lvlJc w:val="left"/>
      <w:pPr>
        <w:ind w:left="23" w:hanging="3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38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30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5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5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0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5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0" w:hanging="381"/>
      </w:pPr>
      <w:rPr>
        <w:rFonts w:hint="default"/>
        <w:lang w:val="ru-RU" w:eastAsia="en-US" w:bidi="ar-SA"/>
      </w:rPr>
    </w:lvl>
  </w:abstractNum>
  <w:abstractNum w:abstractNumId="1" w15:restartNumberingAfterBreak="0">
    <w:nsid w:val="102163D1"/>
    <w:multiLevelType w:val="hybridMultilevel"/>
    <w:tmpl w:val="22684036"/>
    <w:lvl w:ilvl="0" w:tplc="A84E31FE">
      <w:start w:val="8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22A12C62"/>
    <w:multiLevelType w:val="multilevel"/>
    <w:tmpl w:val="ECD2E4A2"/>
    <w:lvl w:ilvl="0">
      <w:start w:val="7"/>
      <w:numFmt w:val="decimal"/>
      <w:lvlText w:val="%1"/>
      <w:lvlJc w:val="left"/>
      <w:pPr>
        <w:ind w:left="403" w:hanging="3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38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73" w:hanging="55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66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0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4" w:hanging="551"/>
      </w:pPr>
      <w:rPr>
        <w:rFonts w:hint="default"/>
        <w:lang w:val="ru-RU" w:eastAsia="en-US" w:bidi="ar-SA"/>
      </w:rPr>
    </w:lvl>
  </w:abstractNum>
  <w:abstractNum w:abstractNumId="3" w15:restartNumberingAfterBreak="0">
    <w:nsid w:val="24465983"/>
    <w:multiLevelType w:val="multilevel"/>
    <w:tmpl w:val="79B0BC86"/>
    <w:lvl w:ilvl="0">
      <w:start w:val="3"/>
      <w:numFmt w:val="decimal"/>
      <w:lvlText w:val="%1"/>
      <w:lvlJc w:val="left"/>
      <w:pPr>
        <w:ind w:left="23" w:hanging="3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38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73" w:hanging="55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66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0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4" w:hanging="551"/>
      </w:pPr>
      <w:rPr>
        <w:rFonts w:hint="default"/>
        <w:lang w:val="ru-RU" w:eastAsia="en-US" w:bidi="ar-SA"/>
      </w:rPr>
    </w:lvl>
  </w:abstractNum>
  <w:abstractNum w:abstractNumId="4" w15:restartNumberingAfterBreak="0">
    <w:nsid w:val="25D75934"/>
    <w:multiLevelType w:val="multilevel"/>
    <w:tmpl w:val="C930D244"/>
    <w:lvl w:ilvl="0">
      <w:start w:val="4"/>
      <w:numFmt w:val="decimal"/>
      <w:lvlText w:val="%1"/>
      <w:lvlJc w:val="left"/>
      <w:pPr>
        <w:ind w:left="403" w:hanging="3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3" w:hanging="38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73" w:hanging="55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66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0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4" w:hanging="551"/>
      </w:pPr>
      <w:rPr>
        <w:rFonts w:hint="default"/>
        <w:lang w:val="ru-RU" w:eastAsia="en-US" w:bidi="ar-SA"/>
      </w:rPr>
    </w:lvl>
  </w:abstractNum>
  <w:abstractNum w:abstractNumId="5" w15:restartNumberingAfterBreak="0">
    <w:nsid w:val="2E04072E"/>
    <w:multiLevelType w:val="hybridMultilevel"/>
    <w:tmpl w:val="4A82B130"/>
    <w:lvl w:ilvl="0" w:tplc="1D52428C">
      <w:numFmt w:val="bullet"/>
      <w:lvlText w:val="-"/>
      <w:lvlJc w:val="left"/>
      <w:pPr>
        <w:ind w:left="138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8A5B66">
      <w:numFmt w:val="bullet"/>
      <w:lvlText w:val="•"/>
      <w:lvlJc w:val="left"/>
      <w:pPr>
        <w:ind w:left="1033" w:hanging="115"/>
      </w:pPr>
      <w:rPr>
        <w:rFonts w:hint="default"/>
        <w:lang w:val="ru-RU" w:eastAsia="en-US" w:bidi="ar-SA"/>
      </w:rPr>
    </w:lvl>
    <w:lvl w:ilvl="2" w:tplc="B10456F4">
      <w:numFmt w:val="bullet"/>
      <w:lvlText w:val="•"/>
      <w:lvlJc w:val="left"/>
      <w:pPr>
        <w:ind w:left="1926" w:hanging="115"/>
      </w:pPr>
      <w:rPr>
        <w:rFonts w:hint="default"/>
        <w:lang w:val="ru-RU" w:eastAsia="en-US" w:bidi="ar-SA"/>
      </w:rPr>
    </w:lvl>
    <w:lvl w:ilvl="3" w:tplc="672A3F80">
      <w:numFmt w:val="bullet"/>
      <w:lvlText w:val="•"/>
      <w:lvlJc w:val="left"/>
      <w:pPr>
        <w:ind w:left="2819" w:hanging="115"/>
      </w:pPr>
      <w:rPr>
        <w:rFonts w:hint="default"/>
        <w:lang w:val="ru-RU" w:eastAsia="en-US" w:bidi="ar-SA"/>
      </w:rPr>
    </w:lvl>
    <w:lvl w:ilvl="4" w:tplc="83528836">
      <w:numFmt w:val="bullet"/>
      <w:lvlText w:val="•"/>
      <w:lvlJc w:val="left"/>
      <w:pPr>
        <w:ind w:left="3712" w:hanging="115"/>
      </w:pPr>
      <w:rPr>
        <w:rFonts w:hint="default"/>
        <w:lang w:val="ru-RU" w:eastAsia="en-US" w:bidi="ar-SA"/>
      </w:rPr>
    </w:lvl>
    <w:lvl w:ilvl="5" w:tplc="23747BE8">
      <w:numFmt w:val="bullet"/>
      <w:lvlText w:val="•"/>
      <w:lvlJc w:val="left"/>
      <w:pPr>
        <w:ind w:left="4605" w:hanging="115"/>
      </w:pPr>
      <w:rPr>
        <w:rFonts w:hint="default"/>
        <w:lang w:val="ru-RU" w:eastAsia="en-US" w:bidi="ar-SA"/>
      </w:rPr>
    </w:lvl>
    <w:lvl w:ilvl="6" w:tplc="EEA4A29C">
      <w:numFmt w:val="bullet"/>
      <w:lvlText w:val="•"/>
      <w:lvlJc w:val="left"/>
      <w:pPr>
        <w:ind w:left="5498" w:hanging="115"/>
      </w:pPr>
      <w:rPr>
        <w:rFonts w:hint="default"/>
        <w:lang w:val="ru-RU" w:eastAsia="en-US" w:bidi="ar-SA"/>
      </w:rPr>
    </w:lvl>
    <w:lvl w:ilvl="7" w:tplc="AF3401B2">
      <w:numFmt w:val="bullet"/>
      <w:lvlText w:val="•"/>
      <w:lvlJc w:val="left"/>
      <w:pPr>
        <w:ind w:left="6391" w:hanging="115"/>
      </w:pPr>
      <w:rPr>
        <w:rFonts w:hint="default"/>
        <w:lang w:val="ru-RU" w:eastAsia="en-US" w:bidi="ar-SA"/>
      </w:rPr>
    </w:lvl>
    <w:lvl w:ilvl="8" w:tplc="76BA1FCC">
      <w:numFmt w:val="bullet"/>
      <w:lvlText w:val="•"/>
      <w:lvlJc w:val="left"/>
      <w:pPr>
        <w:ind w:left="7284" w:hanging="115"/>
      </w:pPr>
      <w:rPr>
        <w:rFonts w:hint="default"/>
        <w:lang w:val="ru-RU" w:eastAsia="en-US" w:bidi="ar-SA"/>
      </w:rPr>
    </w:lvl>
  </w:abstractNum>
  <w:abstractNum w:abstractNumId="6" w15:restartNumberingAfterBreak="0">
    <w:nsid w:val="38F95E1B"/>
    <w:multiLevelType w:val="multilevel"/>
    <w:tmpl w:val="09E2959E"/>
    <w:lvl w:ilvl="0">
      <w:start w:val="6"/>
      <w:numFmt w:val="decimal"/>
      <w:lvlText w:val="%1"/>
      <w:lvlJc w:val="left"/>
      <w:pPr>
        <w:ind w:left="403" w:hanging="3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3" w:hanging="38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73" w:hanging="55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641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2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4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86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8" w:hanging="551"/>
      </w:pPr>
      <w:rPr>
        <w:rFonts w:hint="default"/>
        <w:lang w:val="ru-RU" w:eastAsia="en-US" w:bidi="ar-SA"/>
      </w:rPr>
    </w:lvl>
  </w:abstractNum>
  <w:abstractNum w:abstractNumId="7" w15:restartNumberingAfterBreak="0">
    <w:nsid w:val="3EA92CE3"/>
    <w:multiLevelType w:val="hybridMultilevel"/>
    <w:tmpl w:val="809AF45A"/>
    <w:lvl w:ilvl="0" w:tplc="AA48F980">
      <w:start w:val="1"/>
      <w:numFmt w:val="decimal"/>
      <w:lvlText w:val="%1."/>
      <w:lvlJc w:val="left"/>
      <w:pPr>
        <w:ind w:left="23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3A320D62">
      <w:numFmt w:val="bullet"/>
      <w:lvlText w:val="•"/>
      <w:lvlJc w:val="left"/>
      <w:pPr>
        <w:ind w:left="1123" w:hanging="216"/>
      </w:pPr>
      <w:rPr>
        <w:rFonts w:hint="default"/>
        <w:lang w:val="ru-RU" w:eastAsia="en-US" w:bidi="ar-SA"/>
      </w:rPr>
    </w:lvl>
    <w:lvl w:ilvl="2" w:tplc="BFE0A79C">
      <w:numFmt w:val="bullet"/>
      <w:lvlText w:val="•"/>
      <w:lvlJc w:val="left"/>
      <w:pPr>
        <w:ind w:left="2006" w:hanging="216"/>
      </w:pPr>
      <w:rPr>
        <w:rFonts w:hint="default"/>
        <w:lang w:val="ru-RU" w:eastAsia="en-US" w:bidi="ar-SA"/>
      </w:rPr>
    </w:lvl>
    <w:lvl w:ilvl="3" w:tplc="A91648A8">
      <w:numFmt w:val="bullet"/>
      <w:lvlText w:val="•"/>
      <w:lvlJc w:val="left"/>
      <w:pPr>
        <w:ind w:left="2889" w:hanging="216"/>
      </w:pPr>
      <w:rPr>
        <w:rFonts w:hint="default"/>
        <w:lang w:val="ru-RU" w:eastAsia="en-US" w:bidi="ar-SA"/>
      </w:rPr>
    </w:lvl>
    <w:lvl w:ilvl="4" w:tplc="C3367AC6">
      <w:numFmt w:val="bullet"/>
      <w:lvlText w:val="•"/>
      <w:lvlJc w:val="left"/>
      <w:pPr>
        <w:ind w:left="3772" w:hanging="216"/>
      </w:pPr>
      <w:rPr>
        <w:rFonts w:hint="default"/>
        <w:lang w:val="ru-RU" w:eastAsia="en-US" w:bidi="ar-SA"/>
      </w:rPr>
    </w:lvl>
    <w:lvl w:ilvl="5" w:tplc="89002A20">
      <w:numFmt w:val="bullet"/>
      <w:lvlText w:val="•"/>
      <w:lvlJc w:val="left"/>
      <w:pPr>
        <w:ind w:left="4655" w:hanging="216"/>
      </w:pPr>
      <w:rPr>
        <w:rFonts w:hint="default"/>
        <w:lang w:val="ru-RU" w:eastAsia="en-US" w:bidi="ar-SA"/>
      </w:rPr>
    </w:lvl>
    <w:lvl w:ilvl="6" w:tplc="90D22D66">
      <w:numFmt w:val="bullet"/>
      <w:lvlText w:val="•"/>
      <w:lvlJc w:val="left"/>
      <w:pPr>
        <w:ind w:left="5538" w:hanging="216"/>
      </w:pPr>
      <w:rPr>
        <w:rFonts w:hint="default"/>
        <w:lang w:val="ru-RU" w:eastAsia="en-US" w:bidi="ar-SA"/>
      </w:rPr>
    </w:lvl>
    <w:lvl w:ilvl="7" w:tplc="0302C6B4">
      <w:numFmt w:val="bullet"/>
      <w:lvlText w:val="•"/>
      <w:lvlJc w:val="left"/>
      <w:pPr>
        <w:ind w:left="6421" w:hanging="216"/>
      </w:pPr>
      <w:rPr>
        <w:rFonts w:hint="default"/>
        <w:lang w:val="ru-RU" w:eastAsia="en-US" w:bidi="ar-SA"/>
      </w:rPr>
    </w:lvl>
    <w:lvl w:ilvl="8" w:tplc="886E6DB0">
      <w:numFmt w:val="bullet"/>
      <w:lvlText w:val="•"/>
      <w:lvlJc w:val="left"/>
      <w:pPr>
        <w:ind w:left="7304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3F4047A9"/>
    <w:multiLevelType w:val="multilevel"/>
    <w:tmpl w:val="BAB8CB5C"/>
    <w:lvl w:ilvl="0">
      <w:start w:val="1"/>
      <w:numFmt w:val="decimal"/>
      <w:lvlText w:val="%1."/>
      <w:lvlJc w:val="left"/>
      <w:pPr>
        <w:ind w:left="23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8" w:hanging="32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" w:hanging="54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31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4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05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96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8" w:hanging="546"/>
      </w:pPr>
      <w:rPr>
        <w:rFonts w:hint="default"/>
        <w:lang w:val="ru-RU" w:eastAsia="en-US" w:bidi="ar-SA"/>
      </w:rPr>
    </w:lvl>
  </w:abstractNum>
  <w:abstractNum w:abstractNumId="9" w15:restartNumberingAfterBreak="0">
    <w:nsid w:val="40AB163E"/>
    <w:multiLevelType w:val="multilevel"/>
    <w:tmpl w:val="0D886DD0"/>
    <w:lvl w:ilvl="0">
      <w:start w:val="2"/>
      <w:numFmt w:val="decimal"/>
      <w:lvlText w:val="%1"/>
      <w:lvlJc w:val="left"/>
      <w:pPr>
        <w:ind w:left="23" w:hanging="3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38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30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5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5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0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5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0" w:hanging="381"/>
      </w:pPr>
      <w:rPr>
        <w:rFonts w:hint="default"/>
        <w:lang w:val="ru-RU" w:eastAsia="en-US" w:bidi="ar-SA"/>
      </w:rPr>
    </w:lvl>
  </w:abstractNum>
  <w:abstractNum w:abstractNumId="10" w15:restartNumberingAfterBreak="0">
    <w:nsid w:val="42B85270"/>
    <w:multiLevelType w:val="multilevel"/>
    <w:tmpl w:val="91EA2016"/>
    <w:lvl w:ilvl="0">
      <w:start w:val="8"/>
      <w:numFmt w:val="decimal"/>
      <w:lvlText w:val="%1"/>
      <w:lvlJc w:val="left"/>
      <w:pPr>
        <w:ind w:left="23" w:hanging="3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38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30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5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5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0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5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0" w:hanging="381"/>
      </w:pPr>
      <w:rPr>
        <w:rFonts w:hint="default"/>
        <w:lang w:val="ru-RU" w:eastAsia="en-US" w:bidi="ar-SA"/>
      </w:rPr>
    </w:lvl>
  </w:abstractNum>
  <w:abstractNum w:abstractNumId="11" w15:restartNumberingAfterBreak="0">
    <w:nsid w:val="4BA670EF"/>
    <w:multiLevelType w:val="multilevel"/>
    <w:tmpl w:val="BAB8CB5C"/>
    <w:lvl w:ilvl="0">
      <w:start w:val="1"/>
      <w:numFmt w:val="decimal"/>
      <w:lvlText w:val="%1."/>
      <w:lvlJc w:val="left"/>
      <w:pPr>
        <w:ind w:left="23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8" w:hanging="32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" w:hanging="54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31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4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05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96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8" w:hanging="546"/>
      </w:pPr>
      <w:rPr>
        <w:rFonts w:hint="default"/>
        <w:lang w:val="ru-RU" w:eastAsia="en-US" w:bidi="ar-SA"/>
      </w:rPr>
    </w:lvl>
  </w:abstractNum>
  <w:abstractNum w:abstractNumId="12" w15:restartNumberingAfterBreak="0">
    <w:nsid w:val="6E7D09A2"/>
    <w:multiLevelType w:val="multilevel"/>
    <w:tmpl w:val="57B42E82"/>
    <w:lvl w:ilvl="0">
      <w:start w:val="9"/>
      <w:numFmt w:val="decimal"/>
      <w:lvlText w:val="%1"/>
      <w:lvlJc w:val="left"/>
      <w:pPr>
        <w:ind w:left="23" w:hanging="3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38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30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5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5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0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5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0" w:hanging="381"/>
      </w:pPr>
      <w:rPr>
        <w:rFonts w:hint="default"/>
        <w:lang w:val="ru-RU" w:eastAsia="en-US" w:bidi="ar-SA"/>
      </w:rPr>
    </w:lvl>
  </w:abstractNum>
  <w:num w:numId="1" w16cid:durableId="531191402">
    <w:abstractNumId w:val="12"/>
  </w:num>
  <w:num w:numId="2" w16cid:durableId="1412778534">
    <w:abstractNumId w:val="10"/>
  </w:num>
  <w:num w:numId="3" w16cid:durableId="881021789">
    <w:abstractNumId w:val="2"/>
  </w:num>
  <w:num w:numId="4" w16cid:durableId="288122741">
    <w:abstractNumId w:val="6"/>
  </w:num>
  <w:num w:numId="5" w16cid:durableId="1300913938">
    <w:abstractNumId w:val="0"/>
  </w:num>
  <w:num w:numId="6" w16cid:durableId="1032072783">
    <w:abstractNumId w:val="4"/>
  </w:num>
  <w:num w:numId="7" w16cid:durableId="1338194776">
    <w:abstractNumId w:val="5"/>
  </w:num>
  <w:num w:numId="8" w16cid:durableId="421727492">
    <w:abstractNumId w:val="3"/>
  </w:num>
  <w:num w:numId="9" w16cid:durableId="1872377328">
    <w:abstractNumId w:val="9"/>
  </w:num>
  <w:num w:numId="10" w16cid:durableId="1591350224">
    <w:abstractNumId w:val="8"/>
  </w:num>
  <w:num w:numId="11" w16cid:durableId="1359575534">
    <w:abstractNumId w:val="7"/>
  </w:num>
  <w:num w:numId="12" w16cid:durableId="1210723225">
    <w:abstractNumId w:val="11"/>
  </w:num>
  <w:num w:numId="13" w16cid:durableId="64050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8B5"/>
    <w:rsid w:val="001F115F"/>
    <w:rsid w:val="00357279"/>
    <w:rsid w:val="00476A31"/>
    <w:rsid w:val="004F6FD3"/>
    <w:rsid w:val="005E28B5"/>
    <w:rsid w:val="00633852"/>
    <w:rsid w:val="006F407D"/>
    <w:rsid w:val="00B423F3"/>
    <w:rsid w:val="00C12460"/>
    <w:rsid w:val="00C33804"/>
    <w:rsid w:val="00C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865E"/>
  <w15:docId w15:val="{8E66089F-F53E-4564-8274-9C5F4831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23"/>
    </w:pPr>
  </w:style>
  <w:style w:type="paragraph" w:styleId="a4">
    <w:name w:val="List Paragraph"/>
    <w:basedOn w:val="a"/>
    <w:uiPriority w:val="1"/>
    <w:qFormat/>
    <w:pPr>
      <w:spacing w:before="160"/>
      <w:ind w:left="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Romanov</dc:creator>
  <cp:keywords/>
  <dc:description/>
  <cp:lastModifiedBy>user</cp:lastModifiedBy>
  <cp:revision>4</cp:revision>
  <dcterms:created xsi:type="dcterms:W3CDTF">2025-10-14T12:50:00Z</dcterms:created>
  <dcterms:modified xsi:type="dcterms:W3CDTF">2025-10-23T10:51:00Z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2025-10-14T00:00:00Z</vt:filetime>
  </property>
</Properties>
</file>